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58B" w:rsidRPr="008C4FE2" w:rsidRDefault="00EA658B" w:rsidP="008F59F2">
      <w:pPr>
        <w:ind w:left="12333"/>
        <w:jc w:val="both"/>
        <w:rPr>
          <w:rFonts w:eastAsia="Times New Roman" w:cs="Times New Roman"/>
          <w:sz w:val="26"/>
          <w:szCs w:val="26"/>
          <w:lang w:val="uk-UA"/>
        </w:rPr>
      </w:pPr>
      <w:r w:rsidRPr="008C4FE2">
        <w:rPr>
          <w:rFonts w:eastAsia="Times New Roman" w:cs="Times New Roman"/>
          <w:sz w:val="26"/>
          <w:szCs w:val="26"/>
          <w:lang w:val="uk-UA"/>
        </w:rPr>
        <w:t xml:space="preserve">ЗАТВЕРДЖЕНО </w:t>
      </w:r>
    </w:p>
    <w:p w:rsidR="00EA658B" w:rsidRPr="008C4FE2" w:rsidRDefault="00EA658B" w:rsidP="008F59F2">
      <w:pPr>
        <w:ind w:left="12333"/>
        <w:jc w:val="both"/>
        <w:rPr>
          <w:rFonts w:cs="Times New Roman"/>
          <w:sz w:val="26"/>
          <w:szCs w:val="26"/>
          <w:lang w:val="uk-UA"/>
        </w:rPr>
      </w:pPr>
      <w:r w:rsidRPr="008C4FE2">
        <w:rPr>
          <w:rFonts w:eastAsia="Times New Roman" w:cs="Times New Roman"/>
          <w:sz w:val="26"/>
          <w:szCs w:val="26"/>
          <w:lang w:val="uk-UA"/>
        </w:rPr>
        <w:t>Р</w:t>
      </w:r>
      <w:r w:rsidRPr="008C4FE2">
        <w:rPr>
          <w:rFonts w:cs="Times New Roman"/>
          <w:sz w:val="26"/>
          <w:szCs w:val="26"/>
          <w:lang w:val="uk-UA"/>
        </w:rPr>
        <w:t>ішення</w:t>
      </w:r>
      <w:r w:rsidRPr="008C4FE2">
        <w:rPr>
          <w:rFonts w:eastAsia="Times New Roman" w:cs="Times New Roman"/>
          <w:sz w:val="26"/>
          <w:szCs w:val="26"/>
          <w:lang w:val="uk-UA"/>
        </w:rPr>
        <w:t xml:space="preserve"> </w:t>
      </w:r>
      <w:r w:rsidRPr="008C4FE2">
        <w:rPr>
          <w:rFonts w:cs="Times New Roman"/>
          <w:sz w:val="26"/>
          <w:szCs w:val="26"/>
          <w:lang w:val="uk-UA"/>
        </w:rPr>
        <w:t>виконкому</w:t>
      </w:r>
    </w:p>
    <w:p w:rsidR="00EA658B" w:rsidRPr="008C4FE2" w:rsidRDefault="00262096" w:rsidP="008F59F2">
      <w:pPr>
        <w:ind w:left="12333"/>
        <w:jc w:val="both"/>
        <w:rPr>
          <w:rFonts w:eastAsia="Times New Roman" w:cs="Times New Roman"/>
          <w:sz w:val="26"/>
          <w:szCs w:val="26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14.06.</w:t>
      </w:r>
      <w:r w:rsidR="00463619" w:rsidRPr="00262096">
        <w:rPr>
          <w:rFonts w:eastAsia="Times New Roman" w:cs="Times New Roman"/>
          <w:sz w:val="26"/>
          <w:szCs w:val="26"/>
          <w:lang w:val="uk-UA"/>
        </w:rPr>
        <w:t>2</w:t>
      </w:r>
      <w:r w:rsidR="00C97A13" w:rsidRPr="00262096">
        <w:rPr>
          <w:rFonts w:eastAsia="Times New Roman" w:cs="Times New Roman"/>
          <w:sz w:val="26"/>
          <w:szCs w:val="26"/>
          <w:lang w:val="uk-UA"/>
        </w:rPr>
        <w:t>0</w:t>
      </w:r>
      <w:r w:rsidR="00211AE9" w:rsidRPr="00262096">
        <w:rPr>
          <w:rFonts w:eastAsia="Times New Roman" w:cs="Times New Roman"/>
          <w:sz w:val="26"/>
          <w:szCs w:val="26"/>
          <w:lang w:val="uk-UA"/>
        </w:rPr>
        <w:t>2</w:t>
      </w:r>
      <w:r w:rsidR="001C3574" w:rsidRPr="00262096">
        <w:rPr>
          <w:rFonts w:eastAsia="Times New Roman" w:cs="Times New Roman"/>
          <w:sz w:val="26"/>
          <w:szCs w:val="26"/>
          <w:lang w:val="uk-UA"/>
        </w:rPr>
        <w:t>3</w:t>
      </w:r>
      <w:r w:rsidR="00C97A13">
        <w:rPr>
          <w:rFonts w:eastAsia="Times New Roman" w:cs="Times New Roman"/>
          <w:sz w:val="26"/>
          <w:szCs w:val="26"/>
          <w:lang w:val="uk-UA"/>
        </w:rPr>
        <w:t xml:space="preserve"> р.</w:t>
      </w:r>
      <w:r w:rsidR="00EA658B" w:rsidRPr="008C4FE2">
        <w:rPr>
          <w:rFonts w:eastAsia="Times New Roman" w:cs="Times New Roman"/>
          <w:b/>
          <w:bCs/>
          <w:sz w:val="26"/>
          <w:szCs w:val="26"/>
          <w:lang w:val="uk-UA"/>
        </w:rPr>
        <w:t xml:space="preserve"> </w:t>
      </w:r>
      <w:r w:rsidR="00EA658B" w:rsidRPr="008C4FE2">
        <w:rPr>
          <w:rFonts w:eastAsia="Times New Roman" w:cs="Times New Roman"/>
          <w:sz w:val="26"/>
          <w:szCs w:val="26"/>
          <w:lang w:val="uk-UA"/>
        </w:rPr>
        <w:t>№</w:t>
      </w:r>
      <w:r w:rsidR="00EA08E5">
        <w:rPr>
          <w:rFonts w:eastAsia="Times New Roman" w:cs="Times New Roman"/>
          <w:sz w:val="26"/>
          <w:szCs w:val="26"/>
          <w:lang w:val="uk-UA"/>
        </w:rPr>
        <w:t xml:space="preserve"> </w:t>
      </w:r>
      <w:r>
        <w:rPr>
          <w:rFonts w:eastAsia="Times New Roman" w:cs="Times New Roman"/>
          <w:sz w:val="26"/>
          <w:szCs w:val="26"/>
          <w:lang w:val="uk-UA"/>
        </w:rPr>
        <w:t>52</w:t>
      </w:r>
      <w:r w:rsidR="005B3DEB">
        <w:rPr>
          <w:rFonts w:eastAsia="Times New Roman" w:cs="Times New Roman"/>
          <w:sz w:val="26"/>
          <w:szCs w:val="26"/>
          <w:lang w:val="uk-UA"/>
        </w:rPr>
        <w:t>5</w:t>
      </w:r>
      <w:bookmarkStart w:id="0" w:name="_GoBack"/>
      <w:bookmarkEnd w:id="0"/>
      <w:r w:rsidR="00EA658B">
        <w:rPr>
          <w:rFonts w:eastAsia="Times New Roman" w:cs="Times New Roman"/>
          <w:sz w:val="26"/>
          <w:szCs w:val="26"/>
          <w:lang w:val="uk-UA"/>
        </w:rPr>
        <w:t xml:space="preserve">    </w:t>
      </w:r>
      <w:r w:rsidR="00EA658B" w:rsidRPr="008C4FE2">
        <w:rPr>
          <w:rFonts w:eastAsia="Times New Roman" w:cs="Times New Roman"/>
          <w:sz w:val="26"/>
          <w:szCs w:val="26"/>
          <w:lang w:val="uk-UA"/>
        </w:rPr>
        <w:t xml:space="preserve">  </w:t>
      </w:r>
    </w:p>
    <w:p w:rsidR="00497E14" w:rsidRDefault="00497E14" w:rsidP="008F59F2">
      <w:pPr>
        <w:ind w:left="12333"/>
        <w:jc w:val="both"/>
        <w:rPr>
          <w:rFonts w:eastAsia="Times New Roman" w:cs="Times New Roman"/>
          <w:b/>
          <w:bCs/>
          <w:sz w:val="16"/>
          <w:szCs w:val="16"/>
          <w:lang w:val="uk-UA"/>
        </w:rPr>
      </w:pPr>
    </w:p>
    <w:p w:rsidR="002F7681" w:rsidRDefault="002F7681" w:rsidP="008F59F2">
      <w:pPr>
        <w:ind w:left="12333"/>
        <w:jc w:val="both"/>
        <w:rPr>
          <w:rFonts w:eastAsia="Times New Roman" w:cs="Times New Roman"/>
          <w:b/>
          <w:bCs/>
          <w:sz w:val="16"/>
          <w:szCs w:val="16"/>
          <w:lang w:val="uk-UA"/>
        </w:rPr>
      </w:pPr>
    </w:p>
    <w:p w:rsidR="00EA658B" w:rsidRPr="00DA4759" w:rsidRDefault="00EA658B">
      <w:pPr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  <w:r w:rsidRPr="00DA4759">
        <w:rPr>
          <w:rFonts w:eastAsia="Times New Roman" w:cs="Times New Roman"/>
          <w:b/>
          <w:bCs/>
          <w:sz w:val="26"/>
          <w:szCs w:val="26"/>
          <w:lang w:val="uk-UA"/>
        </w:rPr>
        <w:t>Дислокація</w:t>
      </w:r>
    </w:p>
    <w:p w:rsidR="00B769FC" w:rsidRDefault="00EA658B">
      <w:pPr>
        <w:ind w:hanging="15"/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  <w:r w:rsidRPr="00DA4759">
        <w:rPr>
          <w:rFonts w:eastAsia="Times New Roman" w:cs="Times New Roman"/>
          <w:b/>
          <w:bCs/>
          <w:sz w:val="26"/>
          <w:szCs w:val="26"/>
          <w:lang w:val="uk-UA"/>
        </w:rPr>
        <w:t xml:space="preserve">пересувних тимчасових споруд </w:t>
      </w:r>
      <w:r w:rsidR="009E43D3">
        <w:rPr>
          <w:rFonts w:eastAsia="Times New Roman" w:cs="Times New Roman"/>
          <w:b/>
          <w:bCs/>
          <w:sz w:val="26"/>
          <w:szCs w:val="26"/>
          <w:lang w:val="uk-UA"/>
        </w:rPr>
        <w:t xml:space="preserve">для дрібно-роздрібної </w:t>
      </w:r>
      <w:r w:rsidR="009E43D3" w:rsidRPr="004A3E3B">
        <w:rPr>
          <w:rFonts w:eastAsia="Times New Roman" w:cs="Times New Roman"/>
          <w:b/>
          <w:bCs/>
          <w:sz w:val="26"/>
          <w:szCs w:val="26"/>
          <w:lang w:val="uk-UA"/>
        </w:rPr>
        <w:t>торгівлі</w:t>
      </w:r>
      <w:r w:rsidR="00C679D5">
        <w:rPr>
          <w:rFonts w:eastAsia="Times New Roman" w:cs="Times New Roman"/>
          <w:b/>
          <w:bCs/>
          <w:sz w:val="26"/>
          <w:szCs w:val="26"/>
          <w:lang w:val="uk-UA"/>
        </w:rPr>
        <w:t xml:space="preserve"> та сфер розваг і відпочинку</w:t>
      </w:r>
    </w:p>
    <w:p w:rsidR="00240E6D" w:rsidRDefault="00CE3400">
      <w:pPr>
        <w:ind w:hanging="15"/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  <w:r w:rsidRPr="004A3E3B">
        <w:rPr>
          <w:rFonts w:eastAsia="Times New Roman" w:cs="Times New Roman"/>
          <w:b/>
          <w:bCs/>
          <w:sz w:val="26"/>
          <w:szCs w:val="26"/>
          <w:lang w:val="uk-UA"/>
        </w:rPr>
        <w:t xml:space="preserve"> </w:t>
      </w:r>
    </w:p>
    <w:p w:rsidR="008E05F5" w:rsidRPr="005268F4" w:rsidRDefault="008E05F5">
      <w:pPr>
        <w:ind w:hanging="15"/>
        <w:jc w:val="center"/>
        <w:rPr>
          <w:rFonts w:eastAsia="Times New Roman" w:cs="Times New Roman"/>
          <w:b/>
          <w:bCs/>
          <w:sz w:val="8"/>
          <w:szCs w:val="8"/>
          <w:lang w:val="uk-UA"/>
        </w:rPr>
      </w:pPr>
    </w:p>
    <w:tbl>
      <w:tblPr>
        <w:tblpPr w:leftFromText="180" w:rightFromText="180" w:vertAnchor="text" w:horzAnchor="margin" w:tblpXSpec="center" w:tblpY="92"/>
        <w:tblW w:w="1445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2890"/>
        <w:gridCol w:w="2268"/>
        <w:gridCol w:w="1985"/>
        <w:gridCol w:w="2977"/>
        <w:gridCol w:w="2693"/>
        <w:gridCol w:w="1079"/>
      </w:tblGrid>
      <w:tr w:rsidR="0073654D" w:rsidRPr="006775B5" w:rsidTr="00CC3A7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>№</w:t>
            </w:r>
          </w:p>
          <w:p w:rsidR="0073654D" w:rsidRPr="006775B5" w:rsidRDefault="007365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</w:rPr>
              <w:t>з/п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Повна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назва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</w:p>
          <w:p w:rsidR="0073654D" w:rsidRPr="006775B5" w:rsidRDefault="007365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суб'єкта</w:t>
            </w:r>
            <w:proofErr w:type="spellEnd"/>
          </w:p>
          <w:p w:rsidR="00126B4D" w:rsidRPr="00126B4D" w:rsidRDefault="0073654D" w:rsidP="00762CFA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господарювання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</w:rPr>
              <w:t>Вид</w:t>
            </w:r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r w:rsidRPr="006775B5">
              <w:rPr>
                <w:rFonts w:eastAsia="Times New Roman" w:cs="Times New Roman"/>
                <w:b/>
                <w:bCs/>
                <w:sz w:val="25"/>
                <w:szCs w:val="25"/>
                <w:lang w:val="uk-UA"/>
              </w:rPr>
              <w:t>об’єкта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 xml:space="preserve">Період </w:t>
            </w:r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роботи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Місце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розташування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ерелік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товарів</w:t>
            </w:r>
            <w:proofErr w:type="spellEnd"/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/ послуг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r w:rsidRPr="006775B5">
              <w:rPr>
                <w:rFonts w:cs="Times New Roman"/>
                <w:b/>
                <w:bCs/>
                <w:sz w:val="25"/>
                <w:szCs w:val="25"/>
              </w:rPr>
              <w:t>лоща</w:t>
            </w: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,</w:t>
            </w:r>
          </w:p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</w:rPr>
              <w:t>м</w:t>
            </w: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2</w:t>
            </w:r>
          </w:p>
        </w:tc>
      </w:tr>
      <w:tr w:rsidR="0073654D" w:rsidRPr="006775B5" w:rsidTr="0073654D">
        <w:tc>
          <w:tcPr>
            <w:tcW w:w="144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9D5" w:rsidRDefault="00C679D5" w:rsidP="004A3E3B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</w:p>
          <w:p w:rsidR="00126B4D" w:rsidRPr="002C0C71" w:rsidRDefault="0073654D" w:rsidP="004A3E3B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2C0C71">
              <w:rPr>
                <w:rFonts w:cs="Times New Roman"/>
                <w:b/>
                <w:bCs/>
                <w:sz w:val="25"/>
                <w:szCs w:val="25"/>
                <w:lang w:val="uk-UA"/>
              </w:rPr>
              <w:t>Дрібно-роздрібна торгівля</w:t>
            </w:r>
          </w:p>
        </w:tc>
      </w:tr>
      <w:tr w:rsidR="00B71B8D" w:rsidRPr="006775B5" w:rsidTr="00CC3A7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Default="00B0545F" w:rsidP="00B0545F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1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Default="00B71B8D" w:rsidP="00B0545F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Сєлін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Атрем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Володимирович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45F" w:rsidRDefault="00B0545F" w:rsidP="00B0545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Пересувні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і споруди–</w:t>
            </w:r>
          </w:p>
          <w:p w:rsidR="00B71B8D" w:rsidRDefault="00025E34" w:rsidP="00B0545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с</w:t>
            </w:r>
            <w:r w:rsidR="00B0545F">
              <w:rPr>
                <w:rFonts w:cs="Times New Roman"/>
                <w:bCs/>
                <w:sz w:val="25"/>
                <w:szCs w:val="25"/>
                <w:lang w:val="uk-UA"/>
              </w:rPr>
              <w:t>толики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, стільці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4B5585" w:rsidRDefault="00B0545F" w:rsidP="00B0545F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з </w:t>
            </w:r>
            <w:r w:rsidR="00B71B8D" w:rsidRPr="004B5585">
              <w:rPr>
                <w:rFonts w:cs="Times New Roman"/>
                <w:sz w:val="25"/>
                <w:szCs w:val="25"/>
                <w:lang w:val="uk-UA"/>
              </w:rPr>
              <w:t>1</w:t>
            </w:r>
            <w:r>
              <w:rPr>
                <w:rFonts w:cs="Times New Roman"/>
                <w:sz w:val="25"/>
                <w:szCs w:val="25"/>
                <w:lang w:val="uk-UA"/>
              </w:rPr>
              <w:t>5</w:t>
            </w:r>
            <w:r w:rsidR="00B71B8D" w:rsidRPr="004B5585">
              <w:rPr>
                <w:rFonts w:cs="Times New Roman"/>
                <w:sz w:val="25"/>
                <w:szCs w:val="25"/>
                <w:lang w:val="uk-UA"/>
              </w:rPr>
              <w:t>.0</w:t>
            </w:r>
            <w:r>
              <w:rPr>
                <w:rFonts w:cs="Times New Roman"/>
                <w:sz w:val="25"/>
                <w:szCs w:val="25"/>
                <w:lang w:val="uk-UA"/>
              </w:rPr>
              <w:t>6</w:t>
            </w:r>
            <w:r w:rsidR="00B71B8D" w:rsidRPr="004B5585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B71B8D" w:rsidRPr="004B5585" w:rsidRDefault="00B71B8D" w:rsidP="00B0545F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4B5585">
              <w:rPr>
                <w:rFonts w:cs="Times New Roman"/>
                <w:sz w:val="25"/>
                <w:szCs w:val="25"/>
                <w:lang w:val="uk-UA"/>
              </w:rPr>
              <w:t>до 3</w:t>
            </w:r>
            <w:r w:rsidR="00B0545F">
              <w:rPr>
                <w:rFonts w:cs="Times New Roman"/>
                <w:sz w:val="25"/>
                <w:szCs w:val="25"/>
                <w:lang w:val="uk-UA"/>
              </w:rPr>
              <w:t>0</w:t>
            </w:r>
            <w:r>
              <w:rPr>
                <w:rFonts w:cs="Times New Roman"/>
                <w:sz w:val="25"/>
                <w:szCs w:val="25"/>
                <w:lang w:val="uk-UA"/>
              </w:rPr>
              <w:t>.0</w:t>
            </w:r>
            <w:r w:rsidR="00B0545F">
              <w:rPr>
                <w:rFonts w:cs="Times New Roman"/>
                <w:sz w:val="25"/>
                <w:szCs w:val="25"/>
                <w:lang w:val="uk-UA"/>
              </w:rPr>
              <w:t>9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.2023 р.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Default="00B71B8D" w:rsidP="00B0545F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Вул. </w:t>
            </w:r>
            <w:r w:rsidR="00B0545F">
              <w:rPr>
                <w:rFonts w:cs="Times New Roman"/>
                <w:sz w:val="25"/>
                <w:szCs w:val="25"/>
                <w:lang w:val="uk-UA"/>
              </w:rPr>
              <w:t>Соборна</w:t>
            </w:r>
            <w:r>
              <w:rPr>
                <w:rFonts w:cs="Times New Roman"/>
                <w:sz w:val="25"/>
                <w:szCs w:val="25"/>
                <w:lang w:val="uk-UA"/>
              </w:rPr>
              <w:t>,</w:t>
            </w:r>
            <w:r w:rsidR="00B0545F">
              <w:rPr>
                <w:rFonts w:cs="Times New Roman"/>
                <w:sz w:val="25"/>
                <w:szCs w:val="25"/>
                <w:lang w:val="uk-UA"/>
              </w:rPr>
              <w:t xml:space="preserve"> 97А, </w:t>
            </w:r>
          </w:p>
          <w:p w:rsidR="00B0545F" w:rsidRDefault="00B0545F" w:rsidP="00B0545F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біля </w:t>
            </w:r>
            <w:proofErr w:type="spellStart"/>
            <w:r>
              <w:rPr>
                <w:rFonts w:cs="Times New Roman"/>
                <w:sz w:val="25"/>
                <w:szCs w:val="25"/>
                <w:lang w:val="uk-UA"/>
              </w:rPr>
              <w:t>МАФу</w:t>
            </w:r>
            <w:proofErr w:type="spellEnd"/>
            <w:r>
              <w:rPr>
                <w:rFonts w:cs="Times New Roman"/>
                <w:sz w:val="25"/>
                <w:szCs w:val="25"/>
                <w:lang w:val="uk-UA"/>
              </w:rPr>
              <w:t xml:space="preserve"> «</w:t>
            </w:r>
            <w:r>
              <w:rPr>
                <w:rFonts w:cs="Times New Roman"/>
                <w:sz w:val="25"/>
                <w:szCs w:val="25"/>
                <w:lang w:val="en-US"/>
              </w:rPr>
              <w:t>Coffee</w:t>
            </w:r>
            <w:r>
              <w:rPr>
                <w:rFonts w:cs="Times New Roman"/>
                <w:sz w:val="25"/>
                <w:szCs w:val="25"/>
                <w:lang w:val="uk-UA"/>
              </w:rPr>
              <w:t>»</w:t>
            </w:r>
          </w:p>
          <w:p w:rsidR="00B0545F" w:rsidRPr="004B5585" w:rsidRDefault="00B0545F" w:rsidP="00DF0930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(</w:t>
            </w:r>
            <w:r w:rsidR="00DF0930">
              <w:rPr>
                <w:rFonts w:cs="Times New Roman"/>
                <w:sz w:val="25"/>
                <w:szCs w:val="25"/>
                <w:lang w:val="uk-UA"/>
              </w:rPr>
              <w:t>коло</w:t>
            </w:r>
            <w:r>
              <w:rPr>
                <w:rFonts w:cs="Times New Roman"/>
                <w:sz w:val="25"/>
                <w:szCs w:val="25"/>
                <w:lang w:val="uk-UA"/>
              </w:rPr>
              <w:t xml:space="preserve"> ТРЦ «КУБ»)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45F" w:rsidRDefault="00B0545F" w:rsidP="00B0545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Кава</w:t>
            </w:r>
            <w:r w:rsidR="00B71B8D">
              <w:rPr>
                <w:rFonts w:cs="Times New Roman"/>
                <w:bCs/>
                <w:sz w:val="25"/>
                <w:szCs w:val="25"/>
                <w:lang w:val="uk-UA"/>
              </w:rPr>
              <w:t>,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б/а коктейлі </w:t>
            </w:r>
          </w:p>
          <w:p w:rsidR="00B71B8D" w:rsidRDefault="00B0545F" w:rsidP="00B0545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та </w:t>
            </w:r>
            <w:r w:rsidR="00B71B8D">
              <w:rPr>
                <w:rFonts w:cs="Times New Roman"/>
                <w:bCs/>
                <w:sz w:val="25"/>
                <w:szCs w:val="25"/>
                <w:lang w:val="uk-UA"/>
              </w:rPr>
              <w:t xml:space="preserve">прохолодні напої 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B8D" w:rsidRDefault="00B0545F" w:rsidP="00B0545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2</w:t>
            </w:r>
          </w:p>
        </w:tc>
      </w:tr>
      <w:tr w:rsidR="00855D30" w:rsidRPr="006775B5" w:rsidTr="00CC3A7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D30" w:rsidRDefault="00855D30" w:rsidP="00855D30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2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D30" w:rsidRPr="00831D7E" w:rsidRDefault="00855D30" w:rsidP="00855D30">
            <w:pPr>
              <w:pStyle w:val="a7"/>
              <w:snapToGrid w:val="0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831D7E">
              <w:rPr>
                <w:rFonts w:cs="Times New Roman"/>
                <w:bCs/>
                <w:sz w:val="26"/>
                <w:szCs w:val="26"/>
                <w:lang w:val="uk-UA"/>
              </w:rPr>
              <w:t xml:space="preserve">ТОВ "Центральний ринок </w:t>
            </w:r>
            <w:proofErr w:type="spellStart"/>
            <w:r w:rsidRPr="00831D7E">
              <w:rPr>
                <w:rFonts w:cs="Times New Roman"/>
                <w:bCs/>
                <w:sz w:val="26"/>
                <w:szCs w:val="26"/>
                <w:lang w:val="uk-UA"/>
              </w:rPr>
              <w:t>м.Павлограда</w:t>
            </w:r>
            <w:proofErr w:type="spellEnd"/>
            <w:r w:rsidRPr="00831D7E">
              <w:rPr>
                <w:rFonts w:cs="Times New Roman"/>
                <w:bCs/>
                <w:sz w:val="26"/>
                <w:szCs w:val="26"/>
                <w:lang w:val="uk-UA"/>
              </w:rPr>
              <w:t>" директор Ковпак В.О.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D30" w:rsidRPr="00792529" w:rsidRDefault="00855D30" w:rsidP="00855D30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>
              <w:rPr>
                <w:rFonts w:cs="Times New Roman"/>
                <w:bCs/>
                <w:sz w:val="26"/>
                <w:szCs w:val="26"/>
                <w:lang w:val="uk-UA"/>
              </w:rPr>
              <w:t>Пересувні</w:t>
            </w:r>
            <w:r w:rsidRPr="00792529">
              <w:rPr>
                <w:rFonts w:cs="Times New Roman"/>
                <w:bCs/>
                <w:sz w:val="26"/>
                <w:szCs w:val="26"/>
                <w:lang w:val="uk-UA"/>
              </w:rPr>
              <w:t xml:space="preserve"> тимчасов</w:t>
            </w:r>
            <w:r>
              <w:rPr>
                <w:rFonts w:cs="Times New Roman"/>
                <w:bCs/>
                <w:sz w:val="26"/>
                <w:szCs w:val="26"/>
                <w:lang w:val="uk-UA"/>
              </w:rPr>
              <w:t>і</w:t>
            </w:r>
            <w:r w:rsidRPr="00792529">
              <w:rPr>
                <w:rFonts w:cs="Times New Roman"/>
                <w:bCs/>
                <w:sz w:val="26"/>
                <w:szCs w:val="26"/>
                <w:lang w:val="uk-UA"/>
              </w:rPr>
              <w:t xml:space="preserve"> споруд</w:t>
            </w:r>
            <w:r>
              <w:rPr>
                <w:rFonts w:cs="Times New Roman"/>
                <w:bCs/>
                <w:sz w:val="26"/>
                <w:szCs w:val="26"/>
                <w:lang w:val="uk-UA"/>
              </w:rPr>
              <w:t>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D30" w:rsidRPr="00792529" w:rsidRDefault="00855D30" w:rsidP="00855D30">
            <w:pPr>
              <w:pStyle w:val="a7"/>
              <w:snapToGrid w:val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>
              <w:rPr>
                <w:rFonts w:cs="Times New Roman"/>
                <w:sz w:val="26"/>
                <w:szCs w:val="26"/>
                <w:lang w:val="uk-UA"/>
              </w:rPr>
              <w:t>з</w:t>
            </w:r>
            <w:r w:rsidRPr="00792529">
              <w:rPr>
                <w:rFonts w:cs="Times New Roman"/>
                <w:sz w:val="26"/>
                <w:szCs w:val="26"/>
                <w:lang w:val="uk-UA"/>
              </w:rPr>
              <w:t xml:space="preserve"> </w:t>
            </w:r>
            <w:r>
              <w:rPr>
                <w:rFonts w:cs="Times New Roman"/>
                <w:sz w:val="26"/>
                <w:szCs w:val="26"/>
                <w:lang w:val="uk-UA"/>
              </w:rPr>
              <w:t>15.06</w:t>
            </w:r>
            <w:r w:rsidRPr="00792529">
              <w:rPr>
                <w:rFonts w:cs="Times New Roman"/>
                <w:sz w:val="26"/>
                <w:szCs w:val="26"/>
                <w:lang w:val="uk-UA"/>
              </w:rPr>
              <w:t>.202</w:t>
            </w:r>
            <w:r>
              <w:rPr>
                <w:rFonts w:cs="Times New Roman"/>
                <w:sz w:val="26"/>
                <w:szCs w:val="26"/>
                <w:lang w:val="uk-UA"/>
              </w:rPr>
              <w:t>3</w:t>
            </w:r>
            <w:r w:rsidRPr="00792529">
              <w:rPr>
                <w:rFonts w:cs="Times New Roman"/>
                <w:sz w:val="26"/>
                <w:szCs w:val="26"/>
                <w:lang w:val="uk-UA"/>
              </w:rPr>
              <w:t>р.</w:t>
            </w:r>
          </w:p>
          <w:p w:rsidR="00855D30" w:rsidRDefault="00855D30" w:rsidP="00855D30">
            <w:pPr>
              <w:pStyle w:val="a7"/>
              <w:snapToGrid w:val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>
              <w:rPr>
                <w:rFonts w:cs="Times New Roman"/>
                <w:sz w:val="26"/>
                <w:szCs w:val="26"/>
                <w:lang w:val="uk-UA"/>
              </w:rPr>
              <w:t xml:space="preserve"> д</w:t>
            </w:r>
            <w:r w:rsidRPr="00792529">
              <w:rPr>
                <w:rFonts w:cs="Times New Roman"/>
                <w:sz w:val="26"/>
                <w:szCs w:val="26"/>
                <w:lang w:val="uk-UA"/>
              </w:rPr>
              <w:t>о</w:t>
            </w:r>
            <w:r>
              <w:rPr>
                <w:rFonts w:cs="Times New Roman"/>
                <w:sz w:val="26"/>
                <w:szCs w:val="26"/>
                <w:lang w:val="uk-UA"/>
              </w:rPr>
              <w:t xml:space="preserve"> 30.09</w:t>
            </w:r>
            <w:r w:rsidRPr="00792529">
              <w:rPr>
                <w:rFonts w:cs="Times New Roman"/>
                <w:sz w:val="26"/>
                <w:szCs w:val="26"/>
                <w:lang w:val="uk-UA"/>
              </w:rPr>
              <w:t>.202</w:t>
            </w:r>
            <w:r>
              <w:rPr>
                <w:rFonts w:cs="Times New Roman"/>
                <w:sz w:val="26"/>
                <w:szCs w:val="26"/>
                <w:lang w:val="uk-UA"/>
              </w:rPr>
              <w:t>3</w:t>
            </w:r>
            <w:r w:rsidRPr="00792529">
              <w:rPr>
                <w:rFonts w:cs="Times New Roman"/>
                <w:sz w:val="26"/>
                <w:szCs w:val="26"/>
                <w:lang w:val="uk-UA"/>
              </w:rPr>
              <w:t>р.</w:t>
            </w:r>
            <w:r>
              <w:rPr>
                <w:rFonts w:cs="Times New Roman"/>
                <w:sz w:val="26"/>
                <w:szCs w:val="26"/>
                <w:lang w:val="uk-UA"/>
              </w:rPr>
              <w:t xml:space="preserve">, </w:t>
            </w:r>
          </w:p>
          <w:p w:rsidR="00855D30" w:rsidRPr="00792529" w:rsidRDefault="00855D30" w:rsidP="00855D30">
            <w:pPr>
              <w:pStyle w:val="a7"/>
              <w:snapToGrid w:val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>
              <w:rPr>
                <w:rFonts w:cs="Times New Roman"/>
                <w:sz w:val="26"/>
                <w:szCs w:val="26"/>
                <w:lang w:val="uk-UA"/>
              </w:rPr>
              <w:t xml:space="preserve">з вівторка по неділю 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D30" w:rsidRDefault="00855D30" w:rsidP="00855D30">
            <w:pPr>
              <w:pStyle w:val="a7"/>
              <w:snapToGrid w:val="0"/>
              <w:rPr>
                <w:rFonts w:cs="Times New Roman"/>
                <w:sz w:val="26"/>
                <w:szCs w:val="26"/>
                <w:lang w:val="uk-UA"/>
              </w:rPr>
            </w:pPr>
            <w:r>
              <w:rPr>
                <w:rFonts w:cs="Times New Roman"/>
                <w:sz w:val="26"/>
                <w:szCs w:val="26"/>
                <w:lang w:val="uk-UA"/>
              </w:rPr>
              <w:t>Перехід з вулиці Незалежності на вулицю Шевченка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D30" w:rsidRDefault="00855D30" w:rsidP="00855D30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>
              <w:rPr>
                <w:rFonts w:cs="Times New Roman"/>
                <w:bCs/>
                <w:sz w:val="26"/>
                <w:szCs w:val="26"/>
                <w:lang w:val="uk-UA"/>
              </w:rPr>
              <w:t xml:space="preserve">Овочі та фрукти 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D30" w:rsidRDefault="00855D30" w:rsidP="00855D30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>
              <w:rPr>
                <w:rFonts w:cs="Times New Roman"/>
                <w:bCs/>
                <w:sz w:val="26"/>
                <w:szCs w:val="26"/>
                <w:lang w:val="uk-UA"/>
              </w:rPr>
              <w:t>30</w:t>
            </w:r>
          </w:p>
        </w:tc>
      </w:tr>
      <w:tr w:rsidR="00855D30" w:rsidRPr="006775B5" w:rsidTr="00CC3A7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D30" w:rsidRPr="00B71B8D" w:rsidRDefault="00855D30" w:rsidP="00855D30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3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D30" w:rsidRDefault="00855D30" w:rsidP="00855D30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Железняк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</w:p>
          <w:p w:rsidR="00855D30" w:rsidRDefault="00855D30" w:rsidP="00855D30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Євгенія Миколаївна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D30" w:rsidRDefault="00855D30" w:rsidP="00855D30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Пересувна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а споруда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D30" w:rsidRPr="002C5133" w:rsidRDefault="00855D30" w:rsidP="00855D30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2C5133">
              <w:rPr>
                <w:rFonts w:cs="Times New Roman"/>
                <w:sz w:val="25"/>
                <w:szCs w:val="25"/>
                <w:lang w:val="uk-UA"/>
              </w:rPr>
              <w:t xml:space="preserve">з </w:t>
            </w:r>
            <w:r>
              <w:rPr>
                <w:rFonts w:cs="Times New Roman"/>
                <w:sz w:val="25"/>
                <w:szCs w:val="25"/>
                <w:lang w:val="uk-UA"/>
              </w:rPr>
              <w:t>01.07</w:t>
            </w:r>
            <w:r w:rsidRPr="002C5133">
              <w:rPr>
                <w:rFonts w:cs="Times New Roman"/>
                <w:sz w:val="25"/>
                <w:szCs w:val="25"/>
                <w:lang w:val="uk-UA"/>
              </w:rPr>
              <w:t>.202</w:t>
            </w:r>
            <w:r>
              <w:rPr>
                <w:rFonts w:cs="Times New Roman"/>
                <w:sz w:val="25"/>
                <w:szCs w:val="25"/>
                <w:lang w:val="uk-UA"/>
              </w:rPr>
              <w:t>3</w:t>
            </w:r>
            <w:r w:rsidRPr="002C5133">
              <w:rPr>
                <w:rFonts w:cs="Times New Roman"/>
                <w:sz w:val="25"/>
                <w:szCs w:val="25"/>
                <w:lang w:val="uk-UA"/>
              </w:rPr>
              <w:t>р.</w:t>
            </w:r>
          </w:p>
          <w:p w:rsidR="00855D30" w:rsidRDefault="00855D30" w:rsidP="00855D30">
            <w:pPr>
              <w:pStyle w:val="a7"/>
              <w:snapToGrid w:val="0"/>
              <w:jc w:val="center"/>
              <w:rPr>
                <w:rFonts w:cs="Times New Roman"/>
                <w:sz w:val="16"/>
                <w:szCs w:val="16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до 30.09</w:t>
            </w:r>
            <w:r w:rsidRPr="002C5133">
              <w:rPr>
                <w:rFonts w:cs="Times New Roman"/>
                <w:sz w:val="25"/>
                <w:szCs w:val="25"/>
                <w:lang w:val="uk-UA"/>
              </w:rPr>
              <w:t>.202</w:t>
            </w:r>
            <w:r>
              <w:rPr>
                <w:rFonts w:cs="Times New Roman"/>
                <w:sz w:val="25"/>
                <w:szCs w:val="25"/>
                <w:lang w:val="uk-UA"/>
              </w:rPr>
              <w:t xml:space="preserve">3 </w:t>
            </w:r>
            <w:r w:rsidRPr="002C5133">
              <w:rPr>
                <w:rFonts w:cs="Times New Roman"/>
                <w:sz w:val="25"/>
                <w:szCs w:val="25"/>
                <w:lang w:val="uk-UA"/>
              </w:rPr>
              <w:t>р</w:t>
            </w:r>
            <w:r>
              <w:rPr>
                <w:rFonts w:cs="Times New Roman"/>
                <w:sz w:val="25"/>
                <w:szCs w:val="25"/>
                <w:lang w:val="uk-UA"/>
              </w:rPr>
              <w:t>.</w:t>
            </w:r>
          </w:p>
          <w:p w:rsidR="00855D30" w:rsidRPr="002C5133" w:rsidRDefault="00855D30" w:rsidP="00855D30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D30" w:rsidRDefault="00855D30" w:rsidP="00855D30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Парк ім. 1 Травня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D30" w:rsidRDefault="00855D30" w:rsidP="00855D30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Солодка вата, </w:t>
            </w:r>
          </w:p>
          <w:p w:rsidR="00855D30" w:rsidRDefault="00855D30" w:rsidP="00F66224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б/а коктейлі,</w:t>
            </w:r>
            <w:r w:rsidR="00271C0F"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  <w:r w:rsidR="00F66224">
              <w:rPr>
                <w:rFonts w:cs="Times New Roman"/>
                <w:bCs/>
                <w:sz w:val="25"/>
                <w:szCs w:val="25"/>
                <w:lang w:val="uk-UA"/>
              </w:rPr>
              <w:t xml:space="preserve"> корн-дог,  </w:t>
            </w:r>
            <w:r w:rsidR="00271C0F">
              <w:rPr>
                <w:rFonts w:cs="Times New Roman"/>
                <w:bCs/>
                <w:sz w:val="25"/>
                <w:szCs w:val="25"/>
                <w:lang w:val="uk-UA"/>
              </w:rPr>
              <w:t>солодощі,</w:t>
            </w:r>
            <w:r w:rsidR="00F66224"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поп-корн 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D30" w:rsidRDefault="00855D30" w:rsidP="00855D30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6</w:t>
            </w:r>
          </w:p>
        </w:tc>
      </w:tr>
      <w:tr w:rsidR="002F6D7F" w:rsidRPr="006775B5" w:rsidTr="00CC3A7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6D7F" w:rsidRDefault="002F6D7F" w:rsidP="00855D30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4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6D7F" w:rsidRDefault="00B65901" w:rsidP="00855D30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Кваша </w:t>
            </w:r>
            <w:r w:rsidR="00355DDD">
              <w:rPr>
                <w:rFonts w:cs="Times New Roman"/>
                <w:bCs/>
                <w:sz w:val="25"/>
                <w:szCs w:val="25"/>
                <w:lang w:val="uk-UA"/>
              </w:rPr>
              <w:t>Юрій Анатолійович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6D7F" w:rsidRDefault="00B65901" w:rsidP="00855D30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6"/>
                <w:szCs w:val="26"/>
                <w:lang w:val="uk-UA"/>
              </w:rPr>
              <w:t>Пересувні</w:t>
            </w:r>
            <w:r w:rsidRPr="00792529">
              <w:rPr>
                <w:rFonts w:cs="Times New Roman"/>
                <w:bCs/>
                <w:sz w:val="26"/>
                <w:szCs w:val="26"/>
                <w:lang w:val="uk-UA"/>
              </w:rPr>
              <w:t xml:space="preserve"> тимчасов</w:t>
            </w:r>
            <w:r>
              <w:rPr>
                <w:rFonts w:cs="Times New Roman"/>
                <w:bCs/>
                <w:sz w:val="26"/>
                <w:szCs w:val="26"/>
                <w:lang w:val="uk-UA"/>
              </w:rPr>
              <w:t>і</w:t>
            </w:r>
            <w:r w:rsidRPr="00792529">
              <w:rPr>
                <w:rFonts w:cs="Times New Roman"/>
                <w:bCs/>
                <w:sz w:val="26"/>
                <w:szCs w:val="26"/>
                <w:lang w:val="uk-UA"/>
              </w:rPr>
              <w:t xml:space="preserve"> споруд</w:t>
            </w:r>
            <w:r>
              <w:rPr>
                <w:rFonts w:cs="Times New Roman"/>
                <w:bCs/>
                <w:sz w:val="26"/>
                <w:szCs w:val="26"/>
                <w:lang w:val="uk-UA"/>
              </w:rPr>
              <w:t>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5901" w:rsidRPr="00210B22" w:rsidRDefault="00B65901" w:rsidP="00B65901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210B22">
              <w:rPr>
                <w:rFonts w:cs="Times New Roman"/>
                <w:sz w:val="25"/>
                <w:szCs w:val="25"/>
                <w:lang w:val="uk-UA"/>
              </w:rPr>
              <w:t>з 1</w:t>
            </w:r>
            <w:r>
              <w:rPr>
                <w:rFonts w:cs="Times New Roman"/>
                <w:sz w:val="25"/>
                <w:szCs w:val="25"/>
                <w:lang w:val="uk-UA"/>
              </w:rPr>
              <w:t>5</w:t>
            </w:r>
            <w:r w:rsidRPr="00210B22">
              <w:rPr>
                <w:rFonts w:cs="Times New Roman"/>
                <w:sz w:val="25"/>
                <w:szCs w:val="25"/>
                <w:lang w:val="uk-UA"/>
              </w:rPr>
              <w:t>.0</w:t>
            </w:r>
            <w:r>
              <w:rPr>
                <w:rFonts w:cs="Times New Roman"/>
                <w:sz w:val="25"/>
                <w:szCs w:val="25"/>
                <w:lang w:val="uk-UA"/>
              </w:rPr>
              <w:t>6</w:t>
            </w:r>
            <w:r w:rsidRPr="00210B22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2F6D7F" w:rsidRPr="002C5133" w:rsidRDefault="00B65901" w:rsidP="00B65901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210B22">
              <w:rPr>
                <w:rFonts w:cs="Times New Roman"/>
                <w:sz w:val="25"/>
                <w:szCs w:val="25"/>
                <w:lang w:val="uk-UA"/>
              </w:rPr>
              <w:t>до 3</w:t>
            </w:r>
            <w:r>
              <w:rPr>
                <w:rFonts w:cs="Times New Roman"/>
                <w:sz w:val="25"/>
                <w:szCs w:val="25"/>
                <w:lang w:val="uk-UA"/>
              </w:rPr>
              <w:t>0</w:t>
            </w:r>
            <w:r w:rsidRPr="00210B22">
              <w:rPr>
                <w:rFonts w:cs="Times New Roman"/>
                <w:sz w:val="25"/>
                <w:szCs w:val="25"/>
                <w:lang w:val="uk-UA"/>
              </w:rPr>
              <w:t>.</w:t>
            </w:r>
            <w:r>
              <w:rPr>
                <w:rFonts w:cs="Times New Roman"/>
                <w:sz w:val="25"/>
                <w:szCs w:val="25"/>
                <w:lang w:val="uk-UA"/>
              </w:rPr>
              <w:t>09</w:t>
            </w:r>
            <w:r w:rsidRPr="00210B22">
              <w:rPr>
                <w:rFonts w:cs="Times New Roman"/>
                <w:sz w:val="25"/>
                <w:szCs w:val="25"/>
                <w:lang w:val="uk-UA"/>
              </w:rPr>
              <w:t>.2023</w:t>
            </w:r>
            <w:r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r w:rsidRPr="002C5133">
              <w:rPr>
                <w:rFonts w:cs="Times New Roman"/>
                <w:sz w:val="25"/>
                <w:szCs w:val="25"/>
                <w:lang w:val="uk-UA"/>
              </w:rPr>
              <w:t>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0C20" w:rsidRDefault="00B65901" w:rsidP="00355DDD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proofErr w:type="spellStart"/>
            <w:r>
              <w:rPr>
                <w:rFonts w:cs="Times New Roman"/>
                <w:sz w:val="25"/>
                <w:szCs w:val="25"/>
                <w:lang w:val="uk-UA"/>
              </w:rPr>
              <w:t>Вул.Шевченка</w:t>
            </w:r>
            <w:proofErr w:type="spellEnd"/>
            <w:r>
              <w:rPr>
                <w:rFonts w:cs="Times New Roman"/>
                <w:sz w:val="25"/>
                <w:szCs w:val="25"/>
                <w:lang w:val="uk-UA"/>
              </w:rPr>
              <w:t>, 67, біля кафе «</w:t>
            </w:r>
            <w:r w:rsidR="00355DDD">
              <w:rPr>
                <w:rFonts w:cs="Times New Roman"/>
                <w:sz w:val="25"/>
                <w:szCs w:val="25"/>
                <w:lang w:val="uk-UA"/>
              </w:rPr>
              <w:t xml:space="preserve">Шановна </w:t>
            </w:r>
            <w:proofErr w:type="spellStart"/>
            <w:r w:rsidR="00355DDD">
              <w:rPr>
                <w:rFonts w:cs="Times New Roman"/>
                <w:sz w:val="25"/>
                <w:szCs w:val="25"/>
                <w:lang w:val="uk-UA"/>
              </w:rPr>
              <w:t>Шавурма</w:t>
            </w:r>
            <w:proofErr w:type="spellEnd"/>
            <w:r>
              <w:rPr>
                <w:rFonts w:cs="Times New Roman"/>
                <w:sz w:val="25"/>
                <w:szCs w:val="25"/>
                <w:lang w:val="uk-UA"/>
              </w:rPr>
              <w:t>»</w:t>
            </w:r>
            <w:r w:rsidR="00355DDD">
              <w:rPr>
                <w:rFonts w:cs="Times New Roman"/>
                <w:sz w:val="25"/>
                <w:szCs w:val="25"/>
                <w:lang w:val="uk-UA"/>
              </w:rPr>
              <w:t xml:space="preserve">  </w:t>
            </w:r>
          </w:p>
          <w:p w:rsidR="00B65901" w:rsidRDefault="00B65901" w:rsidP="00355DDD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літній майданчик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6D7F" w:rsidRPr="00764B19" w:rsidRDefault="00B65901" w:rsidP="00355DD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en-US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Продукція кафе</w:t>
            </w:r>
            <w:r w:rsidR="00764B19">
              <w:rPr>
                <w:rFonts w:cs="Times New Roman"/>
                <w:bCs/>
                <w:sz w:val="25"/>
                <w:szCs w:val="25"/>
                <w:lang w:val="en-US"/>
              </w:rPr>
              <w:t xml:space="preserve"> </w:t>
            </w:r>
            <w:r w:rsidR="00764B19">
              <w:rPr>
                <w:rFonts w:cs="Times New Roman"/>
                <w:sz w:val="25"/>
                <w:szCs w:val="25"/>
                <w:lang w:val="uk-UA"/>
              </w:rPr>
              <w:t>«</w:t>
            </w:r>
            <w:r w:rsidR="00355DDD">
              <w:rPr>
                <w:rFonts w:cs="Times New Roman"/>
                <w:sz w:val="25"/>
                <w:szCs w:val="25"/>
                <w:lang w:val="uk-UA"/>
              </w:rPr>
              <w:t xml:space="preserve">Шановна </w:t>
            </w:r>
            <w:proofErr w:type="spellStart"/>
            <w:r w:rsidR="00355DDD">
              <w:rPr>
                <w:rFonts w:cs="Times New Roman"/>
                <w:sz w:val="25"/>
                <w:szCs w:val="25"/>
                <w:lang w:val="uk-UA"/>
              </w:rPr>
              <w:t>Шавурма</w:t>
            </w:r>
            <w:proofErr w:type="spellEnd"/>
            <w:r w:rsidR="00764B19">
              <w:rPr>
                <w:rFonts w:cs="Times New Roman"/>
                <w:sz w:val="25"/>
                <w:szCs w:val="25"/>
                <w:lang w:val="uk-UA"/>
              </w:rPr>
              <w:t xml:space="preserve">» 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D7F" w:rsidRDefault="00B65901" w:rsidP="00855D30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6</w:t>
            </w:r>
          </w:p>
        </w:tc>
      </w:tr>
      <w:tr w:rsidR="00855D30" w:rsidRPr="006775B5" w:rsidTr="00CC3A7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D30" w:rsidRPr="00F94628" w:rsidRDefault="002F6D7F" w:rsidP="00855D30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5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D30" w:rsidRPr="00307972" w:rsidRDefault="009B224B" w:rsidP="00855D30">
            <w:pPr>
              <w:pStyle w:val="a7"/>
              <w:snapToGrid w:val="0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307972">
              <w:rPr>
                <w:rFonts w:cs="Times New Roman"/>
                <w:bCs/>
                <w:sz w:val="26"/>
                <w:szCs w:val="26"/>
                <w:lang w:val="uk-UA"/>
              </w:rPr>
              <w:t xml:space="preserve">ФОП </w:t>
            </w:r>
            <w:proofErr w:type="spellStart"/>
            <w:r w:rsidRPr="00307972">
              <w:rPr>
                <w:rFonts w:cs="Times New Roman"/>
                <w:bCs/>
                <w:sz w:val="26"/>
                <w:szCs w:val="26"/>
                <w:lang w:val="uk-UA"/>
              </w:rPr>
              <w:t>Ольховик</w:t>
            </w:r>
            <w:proofErr w:type="spellEnd"/>
            <w:r w:rsidRPr="00307972">
              <w:rPr>
                <w:rFonts w:cs="Times New Roman"/>
                <w:bCs/>
                <w:sz w:val="26"/>
                <w:szCs w:val="26"/>
                <w:lang w:val="uk-UA"/>
              </w:rPr>
              <w:t xml:space="preserve"> Артур Олександрович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D30" w:rsidRPr="00792529" w:rsidRDefault="009B224B" w:rsidP="00855D30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Пересувна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а споруда-причеп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4B" w:rsidRPr="002C5133" w:rsidRDefault="009B224B" w:rsidP="009B224B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2C5133">
              <w:rPr>
                <w:rFonts w:cs="Times New Roman"/>
                <w:sz w:val="25"/>
                <w:szCs w:val="25"/>
                <w:lang w:val="uk-UA"/>
              </w:rPr>
              <w:t xml:space="preserve">з </w:t>
            </w:r>
            <w:r>
              <w:rPr>
                <w:rFonts w:cs="Times New Roman"/>
                <w:sz w:val="25"/>
                <w:szCs w:val="25"/>
                <w:lang w:val="uk-UA"/>
              </w:rPr>
              <w:t>15.06</w:t>
            </w:r>
            <w:r w:rsidRPr="002C5133">
              <w:rPr>
                <w:rFonts w:cs="Times New Roman"/>
                <w:sz w:val="25"/>
                <w:szCs w:val="25"/>
                <w:lang w:val="uk-UA"/>
              </w:rPr>
              <w:t>.202</w:t>
            </w:r>
            <w:r>
              <w:rPr>
                <w:rFonts w:cs="Times New Roman"/>
                <w:sz w:val="25"/>
                <w:szCs w:val="25"/>
                <w:lang w:val="uk-UA"/>
              </w:rPr>
              <w:t>3</w:t>
            </w:r>
            <w:r w:rsidRPr="002C5133">
              <w:rPr>
                <w:rFonts w:cs="Times New Roman"/>
                <w:sz w:val="25"/>
                <w:szCs w:val="25"/>
                <w:lang w:val="uk-UA"/>
              </w:rPr>
              <w:t>р.</w:t>
            </w:r>
          </w:p>
          <w:p w:rsidR="009B224B" w:rsidRDefault="009B224B" w:rsidP="009B224B">
            <w:pPr>
              <w:pStyle w:val="a7"/>
              <w:snapToGrid w:val="0"/>
              <w:jc w:val="center"/>
              <w:rPr>
                <w:rFonts w:cs="Times New Roman"/>
                <w:sz w:val="16"/>
                <w:szCs w:val="16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до 31.12</w:t>
            </w:r>
            <w:r w:rsidRPr="002C5133">
              <w:rPr>
                <w:rFonts w:cs="Times New Roman"/>
                <w:sz w:val="25"/>
                <w:szCs w:val="25"/>
                <w:lang w:val="uk-UA"/>
              </w:rPr>
              <w:t>.202</w:t>
            </w:r>
            <w:r>
              <w:rPr>
                <w:rFonts w:cs="Times New Roman"/>
                <w:sz w:val="25"/>
                <w:szCs w:val="25"/>
                <w:lang w:val="uk-UA"/>
              </w:rPr>
              <w:t xml:space="preserve">3 </w:t>
            </w:r>
            <w:r w:rsidRPr="002C5133">
              <w:rPr>
                <w:rFonts w:cs="Times New Roman"/>
                <w:sz w:val="25"/>
                <w:szCs w:val="25"/>
                <w:lang w:val="uk-UA"/>
              </w:rPr>
              <w:t>р</w:t>
            </w:r>
            <w:r>
              <w:rPr>
                <w:rFonts w:cs="Times New Roman"/>
                <w:sz w:val="25"/>
                <w:szCs w:val="25"/>
                <w:lang w:val="uk-UA"/>
              </w:rPr>
              <w:t>.</w:t>
            </w:r>
          </w:p>
          <w:p w:rsidR="00855D30" w:rsidRPr="00792529" w:rsidRDefault="00855D30" w:rsidP="00855D30">
            <w:pPr>
              <w:pStyle w:val="a7"/>
              <w:snapToGrid w:val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C48" w:rsidRDefault="009B224B" w:rsidP="00855D30">
            <w:pPr>
              <w:pStyle w:val="a7"/>
              <w:snapToGrid w:val="0"/>
              <w:rPr>
                <w:rFonts w:cs="Times New Roman"/>
                <w:sz w:val="26"/>
                <w:szCs w:val="26"/>
                <w:lang w:val="uk-UA"/>
              </w:rPr>
            </w:pPr>
            <w:r>
              <w:rPr>
                <w:rFonts w:cs="Times New Roman"/>
                <w:sz w:val="26"/>
                <w:szCs w:val="26"/>
                <w:lang w:val="uk-UA"/>
              </w:rPr>
              <w:t xml:space="preserve">Вул. Вокзальна, </w:t>
            </w:r>
          </w:p>
          <w:p w:rsidR="00855D30" w:rsidRDefault="00AA5C48" w:rsidP="00855D30">
            <w:pPr>
              <w:pStyle w:val="a7"/>
              <w:snapToGrid w:val="0"/>
              <w:rPr>
                <w:rFonts w:cs="Times New Roman"/>
                <w:sz w:val="26"/>
                <w:szCs w:val="26"/>
                <w:lang w:val="uk-UA"/>
              </w:rPr>
            </w:pPr>
            <w:r>
              <w:rPr>
                <w:rFonts w:cs="Times New Roman"/>
                <w:sz w:val="26"/>
                <w:szCs w:val="26"/>
                <w:lang w:val="uk-UA"/>
              </w:rPr>
              <w:t xml:space="preserve">біля </w:t>
            </w:r>
            <w:r w:rsidR="009B224B">
              <w:rPr>
                <w:rFonts w:cs="Times New Roman"/>
                <w:sz w:val="26"/>
                <w:szCs w:val="26"/>
                <w:lang w:val="uk-UA"/>
              </w:rPr>
              <w:t xml:space="preserve"> магазину «АТБ»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D30" w:rsidRDefault="009B224B" w:rsidP="00855D30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Б/а прохолодні напої,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шаурма</w:t>
            </w:r>
            <w:proofErr w:type="spellEnd"/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D30" w:rsidRDefault="009B224B" w:rsidP="00855D30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>
              <w:rPr>
                <w:rFonts w:cs="Times New Roman"/>
                <w:bCs/>
                <w:sz w:val="26"/>
                <w:szCs w:val="26"/>
                <w:lang w:val="uk-UA"/>
              </w:rPr>
              <w:t>6</w:t>
            </w:r>
          </w:p>
        </w:tc>
      </w:tr>
      <w:tr w:rsidR="005D6B2F" w:rsidRPr="006775B5" w:rsidTr="00CC3A7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B2F" w:rsidRPr="005D6B2F" w:rsidRDefault="005D6B2F" w:rsidP="00855D30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 w:rsidRPr="005D6B2F"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6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B2F" w:rsidRPr="005D6B2F" w:rsidRDefault="005D6B2F" w:rsidP="00855D30">
            <w:pPr>
              <w:pStyle w:val="a7"/>
              <w:snapToGrid w:val="0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5D6B2F">
              <w:rPr>
                <w:rFonts w:cs="Times New Roman"/>
                <w:bCs/>
                <w:sz w:val="26"/>
                <w:szCs w:val="26"/>
                <w:lang w:val="uk-UA"/>
              </w:rPr>
              <w:t>ФОП Книжник Вікторія Олексіївна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B2F" w:rsidRDefault="005D6B2F" w:rsidP="00855D30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Пересувна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а споруда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B2F" w:rsidRPr="00210B22" w:rsidRDefault="005D6B2F" w:rsidP="005D6B2F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210B22">
              <w:rPr>
                <w:rFonts w:cs="Times New Roman"/>
                <w:sz w:val="25"/>
                <w:szCs w:val="25"/>
                <w:lang w:val="uk-UA"/>
              </w:rPr>
              <w:t>з 1</w:t>
            </w:r>
            <w:r>
              <w:rPr>
                <w:rFonts w:cs="Times New Roman"/>
                <w:sz w:val="25"/>
                <w:szCs w:val="25"/>
                <w:lang w:val="uk-UA"/>
              </w:rPr>
              <w:t>5</w:t>
            </w:r>
            <w:r w:rsidRPr="00210B22">
              <w:rPr>
                <w:rFonts w:cs="Times New Roman"/>
                <w:sz w:val="25"/>
                <w:szCs w:val="25"/>
                <w:lang w:val="uk-UA"/>
              </w:rPr>
              <w:t>.0</w:t>
            </w:r>
            <w:r>
              <w:rPr>
                <w:rFonts w:cs="Times New Roman"/>
                <w:sz w:val="25"/>
                <w:szCs w:val="25"/>
                <w:lang w:val="uk-UA"/>
              </w:rPr>
              <w:t>6</w:t>
            </w:r>
            <w:r w:rsidRPr="00210B22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5D6B2F" w:rsidRPr="002C5133" w:rsidRDefault="005D6B2F" w:rsidP="005D6B2F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210B22">
              <w:rPr>
                <w:rFonts w:cs="Times New Roman"/>
                <w:sz w:val="25"/>
                <w:szCs w:val="25"/>
                <w:lang w:val="uk-UA"/>
              </w:rPr>
              <w:t>до 3</w:t>
            </w:r>
            <w:r>
              <w:rPr>
                <w:rFonts w:cs="Times New Roman"/>
                <w:sz w:val="25"/>
                <w:szCs w:val="25"/>
                <w:lang w:val="uk-UA"/>
              </w:rPr>
              <w:t>1</w:t>
            </w:r>
            <w:r w:rsidRPr="00210B22">
              <w:rPr>
                <w:rFonts w:cs="Times New Roman"/>
                <w:sz w:val="25"/>
                <w:szCs w:val="25"/>
                <w:lang w:val="uk-UA"/>
              </w:rPr>
              <w:t>.</w:t>
            </w:r>
            <w:r>
              <w:rPr>
                <w:rFonts w:cs="Times New Roman"/>
                <w:sz w:val="25"/>
                <w:szCs w:val="25"/>
                <w:lang w:val="uk-UA"/>
              </w:rPr>
              <w:t>07</w:t>
            </w:r>
            <w:r w:rsidRPr="00210B22">
              <w:rPr>
                <w:rFonts w:cs="Times New Roman"/>
                <w:sz w:val="25"/>
                <w:szCs w:val="25"/>
                <w:lang w:val="uk-UA"/>
              </w:rPr>
              <w:t>.2023</w:t>
            </w:r>
            <w:r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r w:rsidRPr="002C5133">
              <w:rPr>
                <w:rFonts w:cs="Times New Roman"/>
                <w:sz w:val="25"/>
                <w:szCs w:val="25"/>
                <w:lang w:val="uk-UA"/>
              </w:rPr>
              <w:t>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B2F" w:rsidRDefault="005D6B2F" w:rsidP="00855D30">
            <w:pPr>
              <w:pStyle w:val="a7"/>
              <w:snapToGrid w:val="0"/>
              <w:rPr>
                <w:rFonts w:cs="Times New Roman"/>
                <w:sz w:val="26"/>
                <w:szCs w:val="26"/>
                <w:lang w:val="uk-UA"/>
              </w:rPr>
            </w:pPr>
            <w:r>
              <w:rPr>
                <w:rFonts w:cs="Times New Roman"/>
                <w:sz w:val="26"/>
                <w:szCs w:val="26"/>
                <w:lang w:val="uk-UA"/>
              </w:rPr>
              <w:t xml:space="preserve">Вул. Л.Каденюка, </w:t>
            </w:r>
          </w:p>
          <w:p w:rsidR="005D6B2F" w:rsidRDefault="005D6B2F" w:rsidP="00855D30">
            <w:pPr>
              <w:pStyle w:val="a7"/>
              <w:snapToGrid w:val="0"/>
              <w:rPr>
                <w:rFonts w:cs="Times New Roman"/>
                <w:sz w:val="26"/>
                <w:szCs w:val="26"/>
                <w:lang w:val="uk-UA"/>
              </w:rPr>
            </w:pPr>
            <w:r>
              <w:rPr>
                <w:rFonts w:cs="Times New Roman"/>
                <w:sz w:val="26"/>
                <w:szCs w:val="26"/>
                <w:lang w:val="uk-UA"/>
              </w:rPr>
              <w:t>район магазину «АТБ»</w:t>
            </w:r>
          </w:p>
          <w:p w:rsidR="00B769FC" w:rsidRDefault="00B769FC" w:rsidP="00855D30">
            <w:pPr>
              <w:pStyle w:val="a7"/>
              <w:snapToGrid w:val="0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B2F" w:rsidRDefault="005D6B2F" w:rsidP="005D6B2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Квіти та саджанці декоративних культур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B2F" w:rsidRDefault="005D6B2F" w:rsidP="00855D30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>
              <w:rPr>
                <w:rFonts w:cs="Times New Roman"/>
                <w:bCs/>
                <w:sz w:val="26"/>
                <w:szCs w:val="26"/>
                <w:lang w:val="uk-UA"/>
              </w:rPr>
              <w:t>9</w:t>
            </w:r>
          </w:p>
        </w:tc>
      </w:tr>
      <w:tr w:rsidR="0051211E" w:rsidRPr="006775B5" w:rsidTr="00CC3A7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11E" w:rsidRPr="0051211E" w:rsidRDefault="0051211E" w:rsidP="0051211E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 w:rsidRPr="0051211E"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lastRenderedPageBreak/>
              <w:t>7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11E" w:rsidRPr="0051211E" w:rsidRDefault="0051211E" w:rsidP="0051211E">
            <w:pPr>
              <w:pStyle w:val="a7"/>
              <w:snapToGrid w:val="0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51211E">
              <w:rPr>
                <w:rFonts w:cs="Times New Roman"/>
                <w:bCs/>
                <w:sz w:val="26"/>
                <w:szCs w:val="26"/>
                <w:lang w:val="uk-UA"/>
              </w:rPr>
              <w:t xml:space="preserve">ФОП </w:t>
            </w:r>
            <w:proofErr w:type="spellStart"/>
            <w:r w:rsidRPr="0051211E">
              <w:rPr>
                <w:rFonts w:cs="Times New Roman"/>
                <w:bCs/>
                <w:sz w:val="26"/>
                <w:szCs w:val="26"/>
                <w:lang w:val="uk-UA"/>
              </w:rPr>
              <w:t>Агаев</w:t>
            </w:r>
            <w:proofErr w:type="spellEnd"/>
            <w:r w:rsidRPr="0051211E">
              <w:rPr>
                <w:rFonts w:cs="Times New Roman"/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51211E">
              <w:rPr>
                <w:rFonts w:cs="Times New Roman"/>
                <w:bCs/>
                <w:sz w:val="26"/>
                <w:szCs w:val="26"/>
                <w:lang w:val="uk-UA"/>
              </w:rPr>
              <w:t>Гасан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11E" w:rsidRDefault="0051211E" w:rsidP="0051211E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Пересувна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а споруда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11E" w:rsidRPr="00210B22" w:rsidRDefault="0051211E" w:rsidP="0051211E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з 20</w:t>
            </w:r>
            <w:r w:rsidRPr="00210B22">
              <w:rPr>
                <w:rFonts w:cs="Times New Roman"/>
                <w:sz w:val="25"/>
                <w:szCs w:val="25"/>
                <w:lang w:val="uk-UA"/>
              </w:rPr>
              <w:t>.0</w:t>
            </w:r>
            <w:r>
              <w:rPr>
                <w:rFonts w:cs="Times New Roman"/>
                <w:sz w:val="25"/>
                <w:szCs w:val="25"/>
                <w:lang w:val="uk-UA"/>
              </w:rPr>
              <w:t>6</w:t>
            </w:r>
            <w:r w:rsidRPr="00210B22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51211E" w:rsidRPr="002C5133" w:rsidRDefault="0051211E" w:rsidP="00067C77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210B22">
              <w:rPr>
                <w:rFonts w:cs="Times New Roman"/>
                <w:sz w:val="25"/>
                <w:szCs w:val="25"/>
                <w:lang w:val="uk-UA"/>
              </w:rPr>
              <w:t>до 3</w:t>
            </w:r>
            <w:r>
              <w:rPr>
                <w:rFonts w:cs="Times New Roman"/>
                <w:sz w:val="25"/>
                <w:szCs w:val="25"/>
                <w:lang w:val="uk-UA"/>
              </w:rPr>
              <w:t>1</w:t>
            </w:r>
            <w:r w:rsidRPr="00210B22">
              <w:rPr>
                <w:rFonts w:cs="Times New Roman"/>
                <w:sz w:val="25"/>
                <w:szCs w:val="25"/>
                <w:lang w:val="uk-UA"/>
              </w:rPr>
              <w:t>.</w:t>
            </w:r>
            <w:r w:rsidR="00067C77">
              <w:rPr>
                <w:rFonts w:cs="Times New Roman"/>
                <w:sz w:val="25"/>
                <w:szCs w:val="25"/>
                <w:lang w:val="uk-UA"/>
              </w:rPr>
              <w:t>1</w:t>
            </w:r>
            <w:r>
              <w:rPr>
                <w:rFonts w:cs="Times New Roman"/>
                <w:sz w:val="25"/>
                <w:szCs w:val="25"/>
                <w:lang w:val="uk-UA"/>
              </w:rPr>
              <w:t>0</w:t>
            </w:r>
            <w:r w:rsidRPr="00210B22">
              <w:rPr>
                <w:rFonts w:cs="Times New Roman"/>
                <w:sz w:val="25"/>
                <w:szCs w:val="25"/>
                <w:lang w:val="uk-UA"/>
              </w:rPr>
              <w:t>.2023</w:t>
            </w:r>
            <w:r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r w:rsidRPr="002C5133">
              <w:rPr>
                <w:rFonts w:cs="Times New Roman"/>
                <w:sz w:val="25"/>
                <w:szCs w:val="25"/>
                <w:lang w:val="uk-UA"/>
              </w:rPr>
              <w:t>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11E" w:rsidRDefault="0051211E" w:rsidP="0051211E">
            <w:pPr>
              <w:pStyle w:val="a7"/>
              <w:snapToGrid w:val="0"/>
              <w:rPr>
                <w:rFonts w:cs="Times New Roman"/>
                <w:sz w:val="26"/>
                <w:szCs w:val="26"/>
                <w:lang w:val="uk-UA"/>
              </w:rPr>
            </w:pPr>
            <w:r>
              <w:rPr>
                <w:rFonts w:cs="Times New Roman"/>
                <w:sz w:val="26"/>
                <w:szCs w:val="26"/>
                <w:lang w:val="uk-UA"/>
              </w:rPr>
              <w:t xml:space="preserve">Вул. Л.Каденюка, </w:t>
            </w:r>
          </w:p>
          <w:p w:rsidR="0051211E" w:rsidRDefault="0051211E" w:rsidP="0051211E">
            <w:pPr>
              <w:pStyle w:val="a7"/>
              <w:snapToGrid w:val="0"/>
              <w:rPr>
                <w:rFonts w:cs="Times New Roman"/>
                <w:sz w:val="26"/>
                <w:szCs w:val="26"/>
                <w:lang w:val="uk-UA"/>
              </w:rPr>
            </w:pPr>
            <w:r>
              <w:rPr>
                <w:rFonts w:cs="Times New Roman"/>
                <w:sz w:val="26"/>
                <w:szCs w:val="26"/>
                <w:lang w:val="uk-UA"/>
              </w:rPr>
              <w:t>район магазину «АТБ»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11E" w:rsidRPr="0051211E" w:rsidRDefault="0051211E" w:rsidP="0051211E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Овочі, баштанні культури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11E" w:rsidRPr="0051211E" w:rsidRDefault="0051211E" w:rsidP="0051211E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>
              <w:rPr>
                <w:rFonts w:cs="Times New Roman"/>
                <w:bCs/>
                <w:sz w:val="26"/>
                <w:szCs w:val="26"/>
                <w:lang w:val="uk-UA"/>
              </w:rPr>
              <w:t>20</w:t>
            </w:r>
          </w:p>
        </w:tc>
      </w:tr>
      <w:tr w:rsidR="00E17765" w:rsidRPr="006775B5" w:rsidTr="00CC3A7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765" w:rsidRPr="0051211E" w:rsidRDefault="00E17765" w:rsidP="0051211E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8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765" w:rsidRDefault="00E17765" w:rsidP="00D9202F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Сарієв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Ібрагім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</w:p>
          <w:p w:rsidR="00E17765" w:rsidRPr="006775B5" w:rsidRDefault="00E17765" w:rsidP="00D9202F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Азіз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Огли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765" w:rsidRDefault="00E17765" w:rsidP="00D9202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Пересувні тимчасові споруди</w:t>
            </w:r>
            <w:r w:rsidR="00A51B34">
              <w:rPr>
                <w:rFonts w:cs="Times New Roman"/>
                <w:bCs/>
                <w:sz w:val="25"/>
                <w:szCs w:val="25"/>
                <w:lang w:val="uk-UA"/>
              </w:rPr>
              <w:t xml:space="preserve">, дерев'яні будиночки 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</w:p>
          <w:p w:rsidR="00E17765" w:rsidRPr="006775B5" w:rsidRDefault="00E17765" w:rsidP="00D9202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765" w:rsidRDefault="00E17765" w:rsidP="00D9202F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з 15.06</w:t>
            </w:r>
            <w:r w:rsidRPr="00AC1348">
              <w:rPr>
                <w:rFonts w:cs="Times New Roman"/>
                <w:sz w:val="25"/>
                <w:szCs w:val="25"/>
                <w:lang w:val="uk-UA"/>
              </w:rPr>
              <w:t>.202</w:t>
            </w:r>
            <w:r>
              <w:rPr>
                <w:rFonts w:cs="Times New Roman"/>
                <w:sz w:val="25"/>
                <w:szCs w:val="25"/>
                <w:lang w:val="uk-UA"/>
              </w:rPr>
              <w:t>3</w:t>
            </w:r>
            <w:r w:rsidRPr="00AC1348">
              <w:rPr>
                <w:rFonts w:cs="Times New Roman"/>
                <w:sz w:val="25"/>
                <w:szCs w:val="25"/>
                <w:lang w:val="uk-UA"/>
              </w:rPr>
              <w:t>р.</w:t>
            </w:r>
          </w:p>
          <w:p w:rsidR="00E17765" w:rsidRPr="00AC1348" w:rsidRDefault="00E17765" w:rsidP="00FA6DAF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</w:rPr>
            </w:pPr>
            <w:r w:rsidRPr="00AC1348">
              <w:rPr>
                <w:rFonts w:cs="Times New Roman"/>
                <w:sz w:val="25"/>
                <w:szCs w:val="25"/>
                <w:lang w:val="uk-UA"/>
              </w:rPr>
              <w:t>до 3</w:t>
            </w:r>
            <w:r w:rsidR="00FA6DAF">
              <w:rPr>
                <w:rFonts w:cs="Times New Roman"/>
                <w:sz w:val="25"/>
                <w:szCs w:val="25"/>
                <w:lang w:val="uk-UA"/>
              </w:rPr>
              <w:t>1</w:t>
            </w:r>
            <w:r w:rsidRPr="00AC1348">
              <w:rPr>
                <w:rFonts w:cs="Times New Roman"/>
                <w:sz w:val="25"/>
                <w:szCs w:val="25"/>
                <w:lang w:val="uk-UA"/>
              </w:rPr>
              <w:t>.</w:t>
            </w:r>
            <w:r>
              <w:rPr>
                <w:rFonts w:cs="Times New Roman"/>
                <w:sz w:val="25"/>
                <w:szCs w:val="25"/>
                <w:lang w:val="uk-UA"/>
              </w:rPr>
              <w:t>0</w:t>
            </w:r>
            <w:r w:rsidR="00FA6DAF">
              <w:rPr>
                <w:rFonts w:cs="Times New Roman"/>
                <w:sz w:val="25"/>
                <w:szCs w:val="25"/>
                <w:lang w:val="uk-UA"/>
              </w:rPr>
              <w:t>8</w:t>
            </w:r>
            <w:r>
              <w:rPr>
                <w:rFonts w:cs="Times New Roman"/>
                <w:sz w:val="25"/>
                <w:szCs w:val="25"/>
                <w:lang w:val="uk-UA"/>
              </w:rPr>
              <w:t>.2023</w:t>
            </w:r>
            <w:r w:rsidRPr="00AC1348">
              <w:rPr>
                <w:rFonts w:cs="Times New Roman"/>
                <w:sz w:val="25"/>
                <w:szCs w:val="25"/>
                <w:lang w:val="uk-UA"/>
              </w:rPr>
              <w:t>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765" w:rsidRDefault="00AA5C48" w:rsidP="00D9202F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В</w:t>
            </w:r>
            <w:r w:rsidR="00E17765">
              <w:rPr>
                <w:rFonts w:cs="Times New Roman"/>
                <w:sz w:val="25"/>
                <w:szCs w:val="25"/>
                <w:lang w:val="uk-UA"/>
              </w:rPr>
              <w:t xml:space="preserve">ул. </w:t>
            </w:r>
            <w:r w:rsidR="006F698D">
              <w:rPr>
                <w:rFonts w:cs="Times New Roman"/>
                <w:sz w:val="25"/>
                <w:szCs w:val="25"/>
                <w:lang w:val="uk-UA"/>
              </w:rPr>
              <w:t>Європейська</w:t>
            </w:r>
            <w:r w:rsidR="00E17765">
              <w:rPr>
                <w:rFonts w:cs="Times New Roman"/>
                <w:sz w:val="25"/>
                <w:szCs w:val="25"/>
                <w:lang w:val="uk-UA"/>
              </w:rPr>
              <w:t>, 13б,</w:t>
            </w:r>
          </w:p>
          <w:p w:rsidR="00015FDB" w:rsidRDefault="00E17765" w:rsidP="00D9202F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біля кафе «Каспій»</w:t>
            </w:r>
            <w:r w:rsidR="00015FDB">
              <w:rPr>
                <w:rFonts w:cs="Times New Roman"/>
                <w:sz w:val="25"/>
                <w:szCs w:val="25"/>
                <w:lang w:val="uk-UA"/>
              </w:rPr>
              <w:t xml:space="preserve">, </w:t>
            </w:r>
          </w:p>
          <w:p w:rsidR="00E17765" w:rsidRDefault="00015FDB" w:rsidP="00D9202F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літній майданчик</w:t>
            </w:r>
          </w:p>
          <w:p w:rsidR="00015FDB" w:rsidRPr="006775B5" w:rsidRDefault="00015FDB" w:rsidP="00D9202F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765" w:rsidRPr="006775B5" w:rsidRDefault="00015FDB" w:rsidP="00D9202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П</w:t>
            </w:r>
            <w:r w:rsidR="00E17765">
              <w:rPr>
                <w:rFonts w:cs="Times New Roman"/>
                <w:bCs/>
                <w:sz w:val="25"/>
                <w:szCs w:val="25"/>
                <w:lang w:val="uk-UA"/>
              </w:rPr>
              <w:t>родукція кафе «Каспій»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765" w:rsidRPr="006775B5" w:rsidRDefault="00E17765" w:rsidP="00D9202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32</w:t>
            </w:r>
          </w:p>
        </w:tc>
      </w:tr>
      <w:tr w:rsidR="00025E34" w:rsidRPr="00025E34" w:rsidTr="00CC3A7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5E34" w:rsidRDefault="00025E34" w:rsidP="00025E34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9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5E34" w:rsidRDefault="00025E34" w:rsidP="00025E34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Томілова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Тетяна Борисівна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5E34" w:rsidRDefault="00025E34" w:rsidP="00025E34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Пересувні тимчасові споруди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- столики, стільці  </w:t>
            </w:r>
          </w:p>
          <w:p w:rsidR="00025E34" w:rsidRPr="006775B5" w:rsidRDefault="00025E34" w:rsidP="00025E34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5E34" w:rsidRDefault="00025E34" w:rsidP="00025E34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з 15.06</w:t>
            </w:r>
            <w:r w:rsidRPr="00AC1348">
              <w:rPr>
                <w:rFonts w:cs="Times New Roman"/>
                <w:sz w:val="25"/>
                <w:szCs w:val="25"/>
                <w:lang w:val="uk-UA"/>
              </w:rPr>
              <w:t>.202</w:t>
            </w:r>
            <w:r>
              <w:rPr>
                <w:rFonts w:cs="Times New Roman"/>
                <w:sz w:val="25"/>
                <w:szCs w:val="25"/>
                <w:lang w:val="uk-UA"/>
              </w:rPr>
              <w:t>3</w:t>
            </w:r>
            <w:r w:rsidRPr="00AC1348">
              <w:rPr>
                <w:rFonts w:cs="Times New Roman"/>
                <w:sz w:val="25"/>
                <w:szCs w:val="25"/>
                <w:lang w:val="uk-UA"/>
              </w:rPr>
              <w:t>р.</w:t>
            </w:r>
          </w:p>
          <w:p w:rsidR="00025E34" w:rsidRPr="00025E34" w:rsidRDefault="00025E34" w:rsidP="00C83999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AC1348">
              <w:rPr>
                <w:rFonts w:cs="Times New Roman"/>
                <w:sz w:val="25"/>
                <w:szCs w:val="25"/>
                <w:lang w:val="uk-UA"/>
              </w:rPr>
              <w:t>до 3</w:t>
            </w:r>
            <w:r w:rsidR="00C83999">
              <w:rPr>
                <w:rFonts w:cs="Times New Roman"/>
                <w:sz w:val="25"/>
                <w:szCs w:val="25"/>
                <w:lang w:val="uk-UA"/>
              </w:rPr>
              <w:t>0</w:t>
            </w:r>
            <w:r w:rsidRPr="00AC1348">
              <w:rPr>
                <w:rFonts w:cs="Times New Roman"/>
                <w:sz w:val="25"/>
                <w:szCs w:val="25"/>
                <w:lang w:val="uk-UA"/>
              </w:rPr>
              <w:t>.</w:t>
            </w:r>
            <w:r>
              <w:rPr>
                <w:rFonts w:cs="Times New Roman"/>
                <w:sz w:val="25"/>
                <w:szCs w:val="25"/>
                <w:lang w:val="uk-UA"/>
              </w:rPr>
              <w:t>0</w:t>
            </w:r>
            <w:r w:rsidR="00C83999">
              <w:rPr>
                <w:rFonts w:cs="Times New Roman"/>
                <w:sz w:val="25"/>
                <w:szCs w:val="25"/>
                <w:lang w:val="uk-UA"/>
              </w:rPr>
              <w:t>9</w:t>
            </w:r>
            <w:r>
              <w:rPr>
                <w:rFonts w:cs="Times New Roman"/>
                <w:sz w:val="25"/>
                <w:szCs w:val="25"/>
                <w:lang w:val="uk-UA"/>
              </w:rPr>
              <w:t>.2023</w:t>
            </w:r>
            <w:r w:rsidRPr="00AC1348">
              <w:rPr>
                <w:rFonts w:cs="Times New Roman"/>
                <w:sz w:val="25"/>
                <w:szCs w:val="25"/>
                <w:lang w:val="uk-UA"/>
              </w:rPr>
              <w:t>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5E34" w:rsidRDefault="00025E34" w:rsidP="00025E34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Вул. Соборна, 97А, </w:t>
            </w:r>
          </w:p>
          <w:p w:rsidR="00025E34" w:rsidRDefault="00025E34" w:rsidP="00025E34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біля кафе «25 </w:t>
            </w:r>
            <w:proofErr w:type="spellStart"/>
            <w:r>
              <w:rPr>
                <w:rFonts w:cs="Times New Roman"/>
                <w:sz w:val="25"/>
                <w:szCs w:val="25"/>
                <w:lang w:val="en-US"/>
              </w:rPr>
              <w:t>th</w:t>
            </w:r>
            <w:proofErr w:type="spellEnd"/>
            <w:r w:rsidRPr="00025E34"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r>
              <w:rPr>
                <w:rFonts w:cs="Times New Roman"/>
                <w:sz w:val="25"/>
                <w:szCs w:val="25"/>
                <w:lang w:val="en-US"/>
              </w:rPr>
              <w:t>hour</w:t>
            </w:r>
            <w:r>
              <w:rPr>
                <w:rFonts w:cs="Times New Roman"/>
                <w:sz w:val="25"/>
                <w:szCs w:val="25"/>
                <w:lang w:val="uk-UA"/>
              </w:rPr>
              <w:t>»</w:t>
            </w:r>
          </w:p>
          <w:p w:rsidR="00025E34" w:rsidRDefault="00025E34" w:rsidP="0099733C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(ТРЦ «КУБ»)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5E34" w:rsidRDefault="00025E34" w:rsidP="00025E34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Продукція</w:t>
            </w:r>
            <w:r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</w:p>
          <w:p w:rsidR="00025E34" w:rsidRDefault="00025E34" w:rsidP="00025E34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кафе «25 </w:t>
            </w:r>
            <w:proofErr w:type="spellStart"/>
            <w:r>
              <w:rPr>
                <w:rFonts w:cs="Times New Roman"/>
                <w:sz w:val="25"/>
                <w:szCs w:val="25"/>
                <w:lang w:val="en-US"/>
              </w:rPr>
              <w:t>th</w:t>
            </w:r>
            <w:proofErr w:type="spellEnd"/>
            <w:r w:rsidRPr="00025E34"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r>
              <w:rPr>
                <w:rFonts w:cs="Times New Roman"/>
                <w:sz w:val="25"/>
                <w:szCs w:val="25"/>
                <w:lang w:val="en-US"/>
              </w:rPr>
              <w:t>hour</w:t>
            </w:r>
            <w:r>
              <w:rPr>
                <w:rFonts w:cs="Times New Roman"/>
                <w:sz w:val="25"/>
                <w:szCs w:val="25"/>
                <w:lang w:val="uk-UA"/>
              </w:rPr>
              <w:t>»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E34" w:rsidRDefault="00025E34" w:rsidP="00025E34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15</w:t>
            </w:r>
          </w:p>
        </w:tc>
      </w:tr>
      <w:tr w:rsidR="00025E34" w:rsidRPr="00025E34" w:rsidTr="00F96BF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5E34" w:rsidRPr="0051211E" w:rsidRDefault="00025E34" w:rsidP="00025E34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E34" w:rsidRPr="0051211E" w:rsidRDefault="00025E34" w:rsidP="00025E34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16"/>
                <w:szCs w:val="16"/>
                <w:lang w:val="uk-UA"/>
              </w:rPr>
            </w:pPr>
          </w:p>
          <w:p w:rsidR="00025E34" w:rsidRPr="0051211E" w:rsidRDefault="00025E34" w:rsidP="00025E34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51211E">
              <w:rPr>
                <w:rFonts w:cs="Times New Roman"/>
                <w:b/>
                <w:bCs/>
                <w:sz w:val="25"/>
                <w:szCs w:val="25"/>
                <w:lang w:val="uk-UA"/>
              </w:rPr>
              <w:t>Сфера послуг</w:t>
            </w:r>
          </w:p>
        </w:tc>
      </w:tr>
      <w:tr w:rsidR="00025E34" w:rsidRPr="006775B5" w:rsidTr="00CC3A7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5E34" w:rsidRDefault="00025E34" w:rsidP="00025E34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1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5E34" w:rsidRDefault="00025E34" w:rsidP="00025E34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Козорог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Максим Сергійович</w:t>
            </w:r>
          </w:p>
          <w:p w:rsidR="00025E34" w:rsidRPr="006775B5" w:rsidRDefault="00025E34" w:rsidP="00025E34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5E34" w:rsidRPr="006775B5" w:rsidRDefault="00025E34" w:rsidP="00025E34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Пересувні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і споруди сфери розваг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5E34" w:rsidRPr="00210B22" w:rsidRDefault="00025E34" w:rsidP="00025E34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210B22">
              <w:rPr>
                <w:rFonts w:cs="Times New Roman"/>
                <w:sz w:val="25"/>
                <w:szCs w:val="25"/>
                <w:lang w:val="uk-UA"/>
              </w:rPr>
              <w:t>з 1</w:t>
            </w:r>
            <w:r>
              <w:rPr>
                <w:rFonts w:cs="Times New Roman"/>
                <w:sz w:val="25"/>
                <w:szCs w:val="25"/>
                <w:lang w:val="uk-UA"/>
              </w:rPr>
              <w:t>5</w:t>
            </w:r>
            <w:r w:rsidRPr="00210B22">
              <w:rPr>
                <w:rFonts w:cs="Times New Roman"/>
                <w:sz w:val="25"/>
                <w:szCs w:val="25"/>
                <w:lang w:val="uk-UA"/>
              </w:rPr>
              <w:t>.0</w:t>
            </w:r>
            <w:r>
              <w:rPr>
                <w:rFonts w:cs="Times New Roman"/>
                <w:sz w:val="25"/>
                <w:szCs w:val="25"/>
                <w:lang w:val="uk-UA"/>
              </w:rPr>
              <w:t>6</w:t>
            </w:r>
            <w:r w:rsidRPr="00210B22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025E34" w:rsidRPr="00210B22" w:rsidRDefault="00025E34" w:rsidP="00025E34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210B22">
              <w:rPr>
                <w:rFonts w:cs="Times New Roman"/>
                <w:sz w:val="25"/>
                <w:szCs w:val="25"/>
                <w:lang w:val="uk-UA"/>
              </w:rPr>
              <w:t>до 3</w:t>
            </w:r>
            <w:r>
              <w:rPr>
                <w:rFonts w:cs="Times New Roman"/>
                <w:sz w:val="25"/>
                <w:szCs w:val="25"/>
                <w:lang w:val="uk-UA"/>
              </w:rPr>
              <w:t>0</w:t>
            </w:r>
            <w:r w:rsidRPr="00210B22">
              <w:rPr>
                <w:rFonts w:cs="Times New Roman"/>
                <w:sz w:val="25"/>
                <w:szCs w:val="25"/>
                <w:lang w:val="uk-UA"/>
              </w:rPr>
              <w:t>.</w:t>
            </w:r>
            <w:r>
              <w:rPr>
                <w:rFonts w:cs="Times New Roman"/>
                <w:sz w:val="25"/>
                <w:szCs w:val="25"/>
                <w:lang w:val="uk-UA"/>
              </w:rPr>
              <w:t>09</w:t>
            </w:r>
            <w:r w:rsidRPr="00210B22">
              <w:rPr>
                <w:rFonts w:cs="Times New Roman"/>
                <w:sz w:val="25"/>
                <w:szCs w:val="25"/>
                <w:lang w:val="uk-UA"/>
              </w:rPr>
              <w:t>.2023</w:t>
            </w:r>
            <w:r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r w:rsidRPr="002C5133">
              <w:rPr>
                <w:rFonts w:cs="Times New Roman"/>
                <w:sz w:val="25"/>
                <w:szCs w:val="25"/>
                <w:lang w:val="uk-UA"/>
              </w:rPr>
              <w:t>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5E34" w:rsidRDefault="00025E34" w:rsidP="00025E34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Вул. Європейська, територія парку Комарова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5E34" w:rsidRDefault="00025E34" w:rsidP="00025E34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Надувний батут, лабіринт, карусель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E34" w:rsidRDefault="00025E34" w:rsidP="00025E34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80</w:t>
            </w:r>
          </w:p>
        </w:tc>
      </w:tr>
      <w:tr w:rsidR="00025E34" w:rsidRPr="006775B5" w:rsidTr="00CC3A7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5E34" w:rsidRDefault="00025E34" w:rsidP="00025E34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2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5E34" w:rsidRDefault="00025E34" w:rsidP="00025E34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Маленкова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Наталія Сергіївна</w:t>
            </w:r>
          </w:p>
          <w:p w:rsidR="00025E34" w:rsidRDefault="00025E34" w:rsidP="00025E34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5E34" w:rsidRDefault="00025E34" w:rsidP="00025E34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Пересувна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а споруда сфери розваг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5E34" w:rsidRPr="00210B22" w:rsidRDefault="00025E34" w:rsidP="00025E34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210B22">
              <w:rPr>
                <w:rFonts w:cs="Times New Roman"/>
                <w:sz w:val="25"/>
                <w:szCs w:val="25"/>
                <w:lang w:val="uk-UA"/>
              </w:rPr>
              <w:t>з 1</w:t>
            </w:r>
            <w:r>
              <w:rPr>
                <w:rFonts w:cs="Times New Roman"/>
                <w:sz w:val="25"/>
                <w:szCs w:val="25"/>
                <w:lang w:val="uk-UA"/>
              </w:rPr>
              <w:t>5</w:t>
            </w:r>
            <w:r w:rsidRPr="00210B22">
              <w:rPr>
                <w:rFonts w:cs="Times New Roman"/>
                <w:sz w:val="25"/>
                <w:szCs w:val="25"/>
                <w:lang w:val="uk-UA"/>
              </w:rPr>
              <w:t>.0</w:t>
            </w:r>
            <w:r>
              <w:rPr>
                <w:rFonts w:cs="Times New Roman"/>
                <w:sz w:val="25"/>
                <w:szCs w:val="25"/>
                <w:lang w:val="uk-UA"/>
              </w:rPr>
              <w:t>6</w:t>
            </w:r>
            <w:r w:rsidRPr="00210B22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025E34" w:rsidRPr="002C5133" w:rsidRDefault="00025E34" w:rsidP="00025E34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210B22">
              <w:rPr>
                <w:rFonts w:cs="Times New Roman"/>
                <w:sz w:val="25"/>
                <w:szCs w:val="25"/>
                <w:lang w:val="uk-UA"/>
              </w:rPr>
              <w:t>до 3</w:t>
            </w:r>
            <w:r>
              <w:rPr>
                <w:rFonts w:cs="Times New Roman"/>
                <w:sz w:val="25"/>
                <w:szCs w:val="25"/>
                <w:lang w:val="uk-UA"/>
              </w:rPr>
              <w:t>0</w:t>
            </w:r>
            <w:r w:rsidRPr="00210B22">
              <w:rPr>
                <w:rFonts w:cs="Times New Roman"/>
                <w:sz w:val="25"/>
                <w:szCs w:val="25"/>
                <w:lang w:val="uk-UA"/>
              </w:rPr>
              <w:t>.</w:t>
            </w:r>
            <w:r>
              <w:rPr>
                <w:rFonts w:cs="Times New Roman"/>
                <w:sz w:val="25"/>
                <w:szCs w:val="25"/>
                <w:lang w:val="uk-UA"/>
              </w:rPr>
              <w:t>09</w:t>
            </w:r>
            <w:r w:rsidRPr="00210B22">
              <w:rPr>
                <w:rFonts w:cs="Times New Roman"/>
                <w:sz w:val="25"/>
                <w:szCs w:val="25"/>
                <w:lang w:val="uk-UA"/>
              </w:rPr>
              <w:t>.2023</w:t>
            </w:r>
            <w:r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r w:rsidRPr="002C5133">
              <w:rPr>
                <w:rFonts w:cs="Times New Roman"/>
                <w:sz w:val="25"/>
                <w:szCs w:val="25"/>
                <w:lang w:val="uk-UA"/>
              </w:rPr>
              <w:t>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5E34" w:rsidRDefault="00025E34" w:rsidP="00025E34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Вул. Героїв України, </w:t>
            </w:r>
          </w:p>
          <w:p w:rsidR="00025E34" w:rsidRDefault="00025E34" w:rsidP="00025E34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біля ТС «Напівфабрикати»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5E34" w:rsidRDefault="00025E34" w:rsidP="00025E34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Дитячий лабіринт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E34" w:rsidRDefault="00025E34" w:rsidP="00025E34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35</w:t>
            </w:r>
          </w:p>
        </w:tc>
      </w:tr>
    </w:tbl>
    <w:p w:rsidR="00326A99" w:rsidRDefault="00326A99" w:rsidP="00320CE5">
      <w:pPr>
        <w:ind w:left="284"/>
        <w:rPr>
          <w:rFonts w:eastAsia="Times New Roman" w:cs="Times New Roman"/>
          <w:sz w:val="26"/>
          <w:szCs w:val="26"/>
          <w:lang w:val="uk-UA"/>
        </w:rPr>
      </w:pPr>
    </w:p>
    <w:p w:rsidR="004864B4" w:rsidRDefault="004864B4" w:rsidP="00320CE5">
      <w:pPr>
        <w:ind w:left="284"/>
        <w:rPr>
          <w:rFonts w:eastAsia="Times New Roman" w:cs="Times New Roman"/>
          <w:sz w:val="26"/>
          <w:szCs w:val="26"/>
          <w:lang w:val="uk-UA"/>
        </w:rPr>
      </w:pPr>
    </w:p>
    <w:p w:rsidR="00325124" w:rsidRDefault="00325124" w:rsidP="00320CE5">
      <w:pPr>
        <w:ind w:left="284"/>
        <w:rPr>
          <w:rFonts w:eastAsia="Times New Roman" w:cs="Times New Roman"/>
          <w:sz w:val="26"/>
          <w:szCs w:val="26"/>
          <w:lang w:val="uk-UA"/>
        </w:rPr>
      </w:pPr>
    </w:p>
    <w:p w:rsidR="000A4BB9" w:rsidRDefault="003D7617" w:rsidP="00320CE5">
      <w:pPr>
        <w:ind w:left="284"/>
        <w:rPr>
          <w:rFonts w:eastAsia="Times New Roman" w:cs="Times New Roman"/>
          <w:sz w:val="26"/>
          <w:szCs w:val="26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Н</w:t>
      </w:r>
      <w:r w:rsidR="00B228AE">
        <w:rPr>
          <w:rFonts w:eastAsia="Times New Roman" w:cs="Times New Roman"/>
          <w:sz w:val="26"/>
          <w:szCs w:val="26"/>
          <w:lang w:val="uk-UA"/>
        </w:rPr>
        <w:t>а</w:t>
      </w:r>
      <w:r w:rsidR="00EA658B">
        <w:rPr>
          <w:rFonts w:eastAsia="Times New Roman" w:cs="Times New Roman"/>
          <w:sz w:val="26"/>
          <w:szCs w:val="26"/>
          <w:lang w:val="uk-UA"/>
        </w:rPr>
        <w:t xml:space="preserve">чальник відділу </w:t>
      </w:r>
      <w:r w:rsidR="006E09D8">
        <w:rPr>
          <w:rFonts w:eastAsia="Times New Roman" w:cs="Times New Roman"/>
          <w:sz w:val="26"/>
          <w:szCs w:val="26"/>
          <w:lang w:val="uk-UA"/>
        </w:rPr>
        <w:t xml:space="preserve">з питань </w:t>
      </w:r>
      <w:r w:rsidR="00EA658B">
        <w:rPr>
          <w:rFonts w:eastAsia="Times New Roman" w:cs="Times New Roman"/>
          <w:sz w:val="26"/>
          <w:szCs w:val="26"/>
          <w:lang w:val="uk-UA"/>
        </w:rPr>
        <w:t>розвитку</w:t>
      </w:r>
      <w:r w:rsidR="00F07AB1">
        <w:rPr>
          <w:rFonts w:eastAsia="Times New Roman" w:cs="Times New Roman"/>
          <w:sz w:val="26"/>
          <w:szCs w:val="26"/>
          <w:lang w:val="uk-UA"/>
        </w:rPr>
        <w:t xml:space="preserve"> </w:t>
      </w:r>
    </w:p>
    <w:p w:rsidR="00EA658B" w:rsidRDefault="006E09D8" w:rsidP="00320CE5">
      <w:pPr>
        <w:ind w:left="284"/>
        <w:rPr>
          <w:rFonts w:eastAsia="Times New Roman" w:cs="Times New Roman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п</w:t>
      </w:r>
      <w:r w:rsidR="00211AE9">
        <w:rPr>
          <w:rFonts w:eastAsia="Times New Roman" w:cs="Times New Roman"/>
          <w:sz w:val="26"/>
          <w:szCs w:val="26"/>
          <w:lang w:val="uk-UA"/>
        </w:rPr>
        <w:t>ідприємництва</w:t>
      </w:r>
      <w:r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211AE9">
        <w:rPr>
          <w:rFonts w:eastAsia="Times New Roman" w:cs="Times New Roman"/>
          <w:sz w:val="26"/>
          <w:szCs w:val="26"/>
          <w:lang w:val="uk-UA"/>
        </w:rPr>
        <w:t>та залучення інвестицій</w:t>
      </w:r>
      <w:r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          </w:t>
      </w:r>
      <w:r w:rsidR="00FA3F70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211AE9">
        <w:rPr>
          <w:rFonts w:eastAsia="Times New Roman" w:cs="Times New Roman"/>
          <w:sz w:val="26"/>
          <w:szCs w:val="26"/>
          <w:lang w:val="uk-UA"/>
        </w:rPr>
        <w:t xml:space="preserve">                          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  </w:t>
      </w:r>
      <w:r w:rsidR="00EA658B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0A4BB9">
        <w:rPr>
          <w:rFonts w:eastAsia="Times New Roman" w:cs="Times New Roman"/>
          <w:sz w:val="26"/>
          <w:szCs w:val="26"/>
          <w:lang w:val="uk-UA"/>
        </w:rPr>
        <w:t xml:space="preserve">                                </w:t>
      </w:r>
      <w:r w:rsidR="005D1B89">
        <w:rPr>
          <w:rFonts w:eastAsia="Times New Roman" w:cs="Times New Roman"/>
          <w:sz w:val="26"/>
          <w:szCs w:val="26"/>
          <w:lang w:val="uk-UA"/>
        </w:rPr>
        <w:t xml:space="preserve">               </w:t>
      </w:r>
      <w:r w:rsidR="006775B5"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BF42F2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0A4BB9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3D7617">
        <w:rPr>
          <w:rFonts w:eastAsia="Times New Roman" w:cs="Times New Roman"/>
          <w:sz w:val="26"/>
          <w:szCs w:val="26"/>
          <w:lang w:val="uk-UA"/>
        </w:rPr>
        <w:t>Світлана КУСОЧКІНА</w:t>
      </w:r>
      <w:r w:rsidR="00EA658B">
        <w:rPr>
          <w:rFonts w:eastAsia="Times New Roman" w:cs="Times New Roman"/>
          <w:lang w:val="uk-UA"/>
        </w:rPr>
        <w:t xml:space="preserve">                                      </w:t>
      </w:r>
    </w:p>
    <w:sectPr w:rsidR="00EA658B" w:rsidSect="00126B4D">
      <w:pgSz w:w="16838" w:h="11906" w:orient="landscape"/>
      <w:pgMar w:top="1134" w:right="720" w:bottom="142" w:left="1134" w:header="720" w:footer="720" w:gutter="0"/>
      <w:cols w:space="720"/>
      <w:docGrid w:linePitch="326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38C8"/>
    <w:multiLevelType w:val="hybridMultilevel"/>
    <w:tmpl w:val="9DBCC190"/>
    <w:lvl w:ilvl="0" w:tplc="D3FE5D7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56691"/>
    <w:multiLevelType w:val="hybridMultilevel"/>
    <w:tmpl w:val="3648FAC0"/>
    <w:lvl w:ilvl="0" w:tplc="C4269F3C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97C25"/>
    <w:multiLevelType w:val="hybridMultilevel"/>
    <w:tmpl w:val="A8F8DB5A"/>
    <w:lvl w:ilvl="0" w:tplc="B5A4D64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F6BE9"/>
    <w:multiLevelType w:val="hybridMultilevel"/>
    <w:tmpl w:val="E21A7F32"/>
    <w:lvl w:ilvl="0" w:tplc="D8C0C32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34E"/>
    <w:multiLevelType w:val="hybridMultilevel"/>
    <w:tmpl w:val="4B20A2B8"/>
    <w:lvl w:ilvl="0" w:tplc="55869100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9276D"/>
    <w:multiLevelType w:val="hybridMultilevel"/>
    <w:tmpl w:val="F5545D2E"/>
    <w:lvl w:ilvl="0" w:tplc="2842E16E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562"/>
    <w:multiLevelType w:val="hybridMultilevel"/>
    <w:tmpl w:val="101C4126"/>
    <w:lvl w:ilvl="0" w:tplc="BD723D38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D538D"/>
    <w:multiLevelType w:val="hybridMultilevel"/>
    <w:tmpl w:val="EAC665D4"/>
    <w:lvl w:ilvl="0" w:tplc="6C48A25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A7B53"/>
    <w:multiLevelType w:val="hybridMultilevel"/>
    <w:tmpl w:val="8CF039FA"/>
    <w:lvl w:ilvl="0" w:tplc="E0CA455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52272"/>
    <w:multiLevelType w:val="hybridMultilevel"/>
    <w:tmpl w:val="509A742E"/>
    <w:lvl w:ilvl="0" w:tplc="C74E9AC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B4543"/>
    <w:multiLevelType w:val="hybridMultilevel"/>
    <w:tmpl w:val="9774E134"/>
    <w:lvl w:ilvl="0" w:tplc="0CA6B064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646B0"/>
    <w:multiLevelType w:val="hybridMultilevel"/>
    <w:tmpl w:val="8EFCC418"/>
    <w:lvl w:ilvl="0" w:tplc="BFB286F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11646C"/>
    <w:multiLevelType w:val="hybridMultilevel"/>
    <w:tmpl w:val="D3B42D60"/>
    <w:lvl w:ilvl="0" w:tplc="254EA170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B3E88"/>
    <w:multiLevelType w:val="hybridMultilevel"/>
    <w:tmpl w:val="84703980"/>
    <w:lvl w:ilvl="0" w:tplc="FEB07358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A1EC9"/>
    <w:multiLevelType w:val="hybridMultilevel"/>
    <w:tmpl w:val="A8DC885E"/>
    <w:lvl w:ilvl="0" w:tplc="7914758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063E9"/>
    <w:multiLevelType w:val="hybridMultilevel"/>
    <w:tmpl w:val="B67C2560"/>
    <w:lvl w:ilvl="0" w:tplc="82A0CA7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B51DA"/>
    <w:multiLevelType w:val="hybridMultilevel"/>
    <w:tmpl w:val="0F348C18"/>
    <w:lvl w:ilvl="0" w:tplc="7FBAA11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E722D"/>
    <w:multiLevelType w:val="hybridMultilevel"/>
    <w:tmpl w:val="FDC2BD32"/>
    <w:lvl w:ilvl="0" w:tplc="AC0CC7B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C95D64"/>
    <w:multiLevelType w:val="hybridMultilevel"/>
    <w:tmpl w:val="012EBB8A"/>
    <w:lvl w:ilvl="0" w:tplc="16263866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6D33CB"/>
    <w:multiLevelType w:val="hybridMultilevel"/>
    <w:tmpl w:val="3786A16C"/>
    <w:lvl w:ilvl="0" w:tplc="1C343C3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D3E63"/>
    <w:multiLevelType w:val="hybridMultilevel"/>
    <w:tmpl w:val="158AD65E"/>
    <w:lvl w:ilvl="0" w:tplc="F95019F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A2891"/>
    <w:multiLevelType w:val="hybridMultilevel"/>
    <w:tmpl w:val="B03ECB72"/>
    <w:lvl w:ilvl="0" w:tplc="DA4AE3DA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D7989"/>
    <w:multiLevelType w:val="hybridMultilevel"/>
    <w:tmpl w:val="FE9E9252"/>
    <w:lvl w:ilvl="0" w:tplc="9A9863A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319D1"/>
    <w:multiLevelType w:val="hybridMultilevel"/>
    <w:tmpl w:val="8C725AD0"/>
    <w:lvl w:ilvl="0" w:tplc="C2BAFE32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771E08"/>
    <w:multiLevelType w:val="hybridMultilevel"/>
    <w:tmpl w:val="E6EA2834"/>
    <w:lvl w:ilvl="0" w:tplc="0A56EF0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B968C3"/>
    <w:multiLevelType w:val="hybridMultilevel"/>
    <w:tmpl w:val="F8DCA878"/>
    <w:lvl w:ilvl="0" w:tplc="4636145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22848"/>
    <w:multiLevelType w:val="hybridMultilevel"/>
    <w:tmpl w:val="8CD8A17A"/>
    <w:lvl w:ilvl="0" w:tplc="3F0053E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3D27F1"/>
    <w:multiLevelType w:val="hybridMultilevel"/>
    <w:tmpl w:val="D3A84992"/>
    <w:lvl w:ilvl="0" w:tplc="B58A03B6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1A1C3E"/>
    <w:multiLevelType w:val="hybridMultilevel"/>
    <w:tmpl w:val="19F65728"/>
    <w:lvl w:ilvl="0" w:tplc="27E24B8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31E48"/>
    <w:multiLevelType w:val="hybridMultilevel"/>
    <w:tmpl w:val="36A6FC54"/>
    <w:lvl w:ilvl="0" w:tplc="D5DCF4AE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27"/>
  </w:num>
  <w:num w:numId="4">
    <w:abstractNumId w:val="19"/>
  </w:num>
  <w:num w:numId="5">
    <w:abstractNumId w:val="15"/>
  </w:num>
  <w:num w:numId="6">
    <w:abstractNumId w:val="28"/>
  </w:num>
  <w:num w:numId="7">
    <w:abstractNumId w:val="13"/>
  </w:num>
  <w:num w:numId="8">
    <w:abstractNumId w:val="5"/>
  </w:num>
  <w:num w:numId="9">
    <w:abstractNumId w:val="3"/>
  </w:num>
  <w:num w:numId="10">
    <w:abstractNumId w:val="18"/>
  </w:num>
  <w:num w:numId="11">
    <w:abstractNumId w:val="23"/>
  </w:num>
  <w:num w:numId="12">
    <w:abstractNumId w:val="20"/>
  </w:num>
  <w:num w:numId="13">
    <w:abstractNumId w:val="6"/>
  </w:num>
  <w:num w:numId="14">
    <w:abstractNumId w:val="0"/>
  </w:num>
  <w:num w:numId="15">
    <w:abstractNumId w:val="14"/>
  </w:num>
  <w:num w:numId="16">
    <w:abstractNumId w:val="10"/>
  </w:num>
  <w:num w:numId="17">
    <w:abstractNumId w:val="7"/>
  </w:num>
  <w:num w:numId="18">
    <w:abstractNumId w:val="26"/>
  </w:num>
  <w:num w:numId="19">
    <w:abstractNumId w:val="8"/>
  </w:num>
  <w:num w:numId="20">
    <w:abstractNumId w:val="12"/>
  </w:num>
  <w:num w:numId="21">
    <w:abstractNumId w:val="29"/>
  </w:num>
  <w:num w:numId="22">
    <w:abstractNumId w:val="24"/>
  </w:num>
  <w:num w:numId="23">
    <w:abstractNumId w:val="25"/>
  </w:num>
  <w:num w:numId="24">
    <w:abstractNumId w:val="17"/>
  </w:num>
  <w:num w:numId="25">
    <w:abstractNumId w:val="11"/>
  </w:num>
  <w:num w:numId="26">
    <w:abstractNumId w:val="9"/>
  </w:num>
  <w:num w:numId="27">
    <w:abstractNumId w:val="4"/>
  </w:num>
  <w:num w:numId="28">
    <w:abstractNumId w:val="1"/>
  </w:num>
  <w:num w:numId="29">
    <w:abstractNumId w:val="16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DD2B6C"/>
    <w:rsid w:val="0000089B"/>
    <w:rsid w:val="00003784"/>
    <w:rsid w:val="00006720"/>
    <w:rsid w:val="00007771"/>
    <w:rsid w:val="00011265"/>
    <w:rsid w:val="00012B8E"/>
    <w:rsid w:val="0001489F"/>
    <w:rsid w:val="0001564B"/>
    <w:rsid w:val="00015FDB"/>
    <w:rsid w:val="000204FA"/>
    <w:rsid w:val="00025E34"/>
    <w:rsid w:val="00030906"/>
    <w:rsid w:val="00040946"/>
    <w:rsid w:val="000412BA"/>
    <w:rsid w:val="00054624"/>
    <w:rsid w:val="00054AE5"/>
    <w:rsid w:val="00054DBB"/>
    <w:rsid w:val="000562B8"/>
    <w:rsid w:val="00060BB6"/>
    <w:rsid w:val="00061967"/>
    <w:rsid w:val="00064490"/>
    <w:rsid w:val="00067C77"/>
    <w:rsid w:val="00067D9A"/>
    <w:rsid w:val="00067EDB"/>
    <w:rsid w:val="00070607"/>
    <w:rsid w:val="00070F07"/>
    <w:rsid w:val="00072024"/>
    <w:rsid w:val="00076F50"/>
    <w:rsid w:val="00082691"/>
    <w:rsid w:val="00084C5B"/>
    <w:rsid w:val="00087B46"/>
    <w:rsid w:val="00090126"/>
    <w:rsid w:val="000907BA"/>
    <w:rsid w:val="0009422F"/>
    <w:rsid w:val="000952DB"/>
    <w:rsid w:val="00096A46"/>
    <w:rsid w:val="00097B73"/>
    <w:rsid w:val="000A12B7"/>
    <w:rsid w:val="000A35C1"/>
    <w:rsid w:val="000A4BB9"/>
    <w:rsid w:val="000B56C2"/>
    <w:rsid w:val="000B5CFA"/>
    <w:rsid w:val="000C0B58"/>
    <w:rsid w:val="000C51AC"/>
    <w:rsid w:val="000D13D3"/>
    <w:rsid w:val="000E0DD4"/>
    <w:rsid w:val="000E3288"/>
    <w:rsid w:val="000E6DA1"/>
    <w:rsid w:val="000F0E9D"/>
    <w:rsid w:val="000F1858"/>
    <w:rsid w:val="000F3D75"/>
    <w:rsid w:val="000F40B3"/>
    <w:rsid w:val="000F606D"/>
    <w:rsid w:val="001008CE"/>
    <w:rsid w:val="001009D4"/>
    <w:rsid w:val="001034BE"/>
    <w:rsid w:val="00103861"/>
    <w:rsid w:val="00113937"/>
    <w:rsid w:val="001152C4"/>
    <w:rsid w:val="001160D8"/>
    <w:rsid w:val="00120A47"/>
    <w:rsid w:val="001216F2"/>
    <w:rsid w:val="00122519"/>
    <w:rsid w:val="00122B7A"/>
    <w:rsid w:val="00123074"/>
    <w:rsid w:val="00123CDC"/>
    <w:rsid w:val="00126B4D"/>
    <w:rsid w:val="00126D4A"/>
    <w:rsid w:val="0012747F"/>
    <w:rsid w:val="00134683"/>
    <w:rsid w:val="00136E68"/>
    <w:rsid w:val="0013757E"/>
    <w:rsid w:val="00140101"/>
    <w:rsid w:val="00140855"/>
    <w:rsid w:val="00142423"/>
    <w:rsid w:val="00143804"/>
    <w:rsid w:val="00144ACC"/>
    <w:rsid w:val="0015148C"/>
    <w:rsid w:val="00165C8E"/>
    <w:rsid w:val="00170868"/>
    <w:rsid w:val="001710C1"/>
    <w:rsid w:val="00171E19"/>
    <w:rsid w:val="00181F93"/>
    <w:rsid w:val="00182A6C"/>
    <w:rsid w:val="00185E37"/>
    <w:rsid w:val="00186BAE"/>
    <w:rsid w:val="00190A47"/>
    <w:rsid w:val="0019302D"/>
    <w:rsid w:val="0019393B"/>
    <w:rsid w:val="00196102"/>
    <w:rsid w:val="00196460"/>
    <w:rsid w:val="001A1645"/>
    <w:rsid w:val="001A2B44"/>
    <w:rsid w:val="001A5774"/>
    <w:rsid w:val="001A6285"/>
    <w:rsid w:val="001A7FFC"/>
    <w:rsid w:val="001B0EF8"/>
    <w:rsid w:val="001B5E60"/>
    <w:rsid w:val="001C07CA"/>
    <w:rsid w:val="001C2DD6"/>
    <w:rsid w:val="001C3574"/>
    <w:rsid w:val="001D304C"/>
    <w:rsid w:val="001D36D7"/>
    <w:rsid w:val="001D539D"/>
    <w:rsid w:val="001D54AE"/>
    <w:rsid w:val="001D706F"/>
    <w:rsid w:val="001D7172"/>
    <w:rsid w:val="001E3980"/>
    <w:rsid w:val="001E460A"/>
    <w:rsid w:val="001E5E41"/>
    <w:rsid w:val="001F0E64"/>
    <w:rsid w:val="001F4F09"/>
    <w:rsid w:val="001F762E"/>
    <w:rsid w:val="00200AD9"/>
    <w:rsid w:val="0020151F"/>
    <w:rsid w:val="00202D52"/>
    <w:rsid w:val="002050BF"/>
    <w:rsid w:val="00210B22"/>
    <w:rsid w:val="00211AE9"/>
    <w:rsid w:val="0021279B"/>
    <w:rsid w:val="002132B1"/>
    <w:rsid w:val="00220150"/>
    <w:rsid w:val="00224193"/>
    <w:rsid w:val="002257B3"/>
    <w:rsid w:val="002266CB"/>
    <w:rsid w:val="00227758"/>
    <w:rsid w:val="00232352"/>
    <w:rsid w:val="002323CF"/>
    <w:rsid w:val="00233C69"/>
    <w:rsid w:val="00234141"/>
    <w:rsid w:val="00237A47"/>
    <w:rsid w:val="00240AE8"/>
    <w:rsid w:val="00240E6D"/>
    <w:rsid w:val="002469D9"/>
    <w:rsid w:val="00250C0A"/>
    <w:rsid w:val="0025383C"/>
    <w:rsid w:val="0026003B"/>
    <w:rsid w:val="00260965"/>
    <w:rsid w:val="00262096"/>
    <w:rsid w:val="002648D8"/>
    <w:rsid w:val="00271C0F"/>
    <w:rsid w:val="0027237F"/>
    <w:rsid w:val="002744DF"/>
    <w:rsid w:val="002751DF"/>
    <w:rsid w:val="0027562D"/>
    <w:rsid w:val="00276174"/>
    <w:rsid w:val="00276484"/>
    <w:rsid w:val="0027721A"/>
    <w:rsid w:val="00281907"/>
    <w:rsid w:val="002861CF"/>
    <w:rsid w:val="00287FD3"/>
    <w:rsid w:val="002944D6"/>
    <w:rsid w:val="00297222"/>
    <w:rsid w:val="00297691"/>
    <w:rsid w:val="00297C13"/>
    <w:rsid w:val="002A0767"/>
    <w:rsid w:val="002A3091"/>
    <w:rsid w:val="002A4616"/>
    <w:rsid w:val="002A7E60"/>
    <w:rsid w:val="002B0DF7"/>
    <w:rsid w:val="002B32B1"/>
    <w:rsid w:val="002B4E16"/>
    <w:rsid w:val="002B7C99"/>
    <w:rsid w:val="002C0C71"/>
    <w:rsid w:val="002C1C65"/>
    <w:rsid w:val="002C449C"/>
    <w:rsid w:val="002C4CA0"/>
    <w:rsid w:val="002C5133"/>
    <w:rsid w:val="002C7D25"/>
    <w:rsid w:val="002D0559"/>
    <w:rsid w:val="002D06B9"/>
    <w:rsid w:val="002D1135"/>
    <w:rsid w:val="002D2DC8"/>
    <w:rsid w:val="002D4995"/>
    <w:rsid w:val="002D4A34"/>
    <w:rsid w:val="002D4F4D"/>
    <w:rsid w:val="002D57D6"/>
    <w:rsid w:val="002E03F2"/>
    <w:rsid w:val="002E1EDA"/>
    <w:rsid w:val="002F2815"/>
    <w:rsid w:val="002F308E"/>
    <w:rsid w:val="002F3CB4"/>
    <w:rsid w:val="002F5E3C"/>
    <w:rsid w:val="002F6D7F"/>
    <w:rsid w:val="002F7681"/>
    <w:rsid w:val="003030C7"/>
    <w:rsid w:val="003074DF"/>
    <w:rsid w:val="00307972"/>
    <w:rsid w:val="00307F1B"/>
    <w:rsid w:val="00311A14"/>
    <w:rsid w:val="00311FF3"/>
    <w:rsid w:val="00312CDD"/>
    <w:rsid w:val="00314D83"/>
    <w:rsid w:val="00320CE5"/>
    <w:rsid w:val="0032105A"/>
    <w:rsid w:val="0032120A"/>
    <w:rsid w:val="00321EF3"/>
    <w:rsid w:val="00323624"/>
    <w:rsid w:val="00324492"/>
    <w:rsid w:val="00325124"/>
    <w:rsid w:val="00326A99"/>
    <w:rsid w:val="00332F54"/>
    <w:rsid w:val="00335E86"/>
    <w:rsid w:val="00336EE0"/>
    <w:rsid w:val="00337F39"/>
    <w:rsid w:val="0034175D"/>
    <w:rsid w:val="0034322D"/>
    <w:rsid w:val="003434EE"/>
    <w:rsid w:val="003437F8"/>
    <w:rsid w:val="00343B5A"/>
    <w:rsid w:val="00344DF5"/>
    <w:rsid w:val="0034633E"/>
    <w:rsid w:val="00347A10"/>
    <w:rsid w:val="00350111"/>
    <w:rsid w:val="003514D0"/>
    <w:rsid w:val="00351BDB"/>
    <w:rsid w:val="003526A6"/>
    <w:rsid w:val="00353978"/>
    <w:rsid w:val="00355DDD"/>
    <w:rsid w:val="00357505"/>
    <w:rsid w:val="0036005F"/>
    <w:rsid w:val="0036749C"/>
    <w:rsid w:val="0037326D"/>
    <w:rsid w:val="00373567"/>
    <w:rsid w:val="0037479F"/>
    <w:rsid w:val="00380321"/>
    <w:rsid w:val="0038132E"/>
    <w:rsid w:val="0038223E"/>
    <w:rsid w:val="00382C6B"/>
    <w:rsid w:val="003842CF"/>
    <w:rsid w:val="00391C20"/>
    <w:rsid w:val="00391D57"/>
    <w:rsid w:val="003920FB"/>
    <w:rsid w:val="00394E33"/>
    <w:rsid w:val="0039623E"/>
    <w:rsid w:val="003A6D15"/>
    <w:rsid w:val="003B133C"/>
    <w:rsid w:val="003B208E"/>
    <w:rsid w:val="003B5E98"/>
    <w:rsid w:val="003B6779"/>
    <w:rsid w:val="003B75A6"/>
    <w:rsid w:val="003C4622"/>
    <w:rsid w:val="003C55CA"/>
    <w:rsid w:val="003D365B"/>
    <w:rsid w:val="003D57E1"/>
    <w:rsid w:val="003D6D06"/>
    <w:rsid w:val="003D6EF7"/>
    <w:rsid w:val="003D7366"/>
    <w:rsid w:val="003D7617"/>
    <w:rsid w:val="003E4F35"/>
    <w:rsid w:val="003E58FE"/>
    <w:rsid w:val="003E7276"/>
    <w:rsid w:val="003F1073"/>
    <w:rsid w:val="003F2357"/>
    <w:rsid w:val="003F269C"/>
    <w:rsid w:val="003F3A4C"/>
    <w:rsid w:val="003F7E62"/>
    <w:rsid w:val="00400CD3"/>
    <w:rsid w:val="00404BB1"/>
    <w:rsid w:val="00405706"/>
    <w:rsid w:val="004158DE"/>
    <w:rsid w:val="00416BC4"/>
    <w:rsid w:val="00421F67"/>
    <w:rsid w:val="004306D0"/>
    <w:rsid w:val="0043664E"/>
    <w:rsid w:val="00437CF1"/>
    <w:rsid w:val="00437EEC"/>
    <w:rsid w:val="00443028"/>
    <w:rsid w:val="00443BAD"/>
    <w:rsid w:val="00445315"/>
    <w:rsid w:val="0044535A"/>
    <w:rsid w:val="00447C2C"/>
    <w:rsid w:val="00453B4E"/>
    <w:rsid w:val="0045415B"/>
    <w:rsid w:val="00456705"/>
    <w:rsid w:val="00461B5C"/>
    <w:rsid w:val="00462717"/>
    <w:rsid w:val="00463619"/>
    <w:rsid w:val="00463B97"/>
    <w:rsid w:val="00463D4F"/>
    <w:rsid w:val="00466579"/>
    <w:rsid w:val="00470FEF"/>
    <w:rsid w:val="0047467D"/>
    <w:rsid w:val="0047501E"/>
    <w:rsid w:val="0048003C"/>
    <w:rsid w:val="0048277F"/>
    <w:rsid w:val="00482D86"/>
    <w:rsid w:val="00483209"/>
    <w:rsid w:val="00483984"/>
    <w:rsid w:val="004864B4"/>
    <w:rsid w:val="004869E7"/>
    <w:rsid w:val="00487092"/>
    <w:rsid w:val="00490AB4"/>
    <w:rsid w:val="00497393"/>
    <w:rsid w:val="00497E14"/>
    <w:rsid w:val="004A163F"/>
    <w:rsid w:val="004A1A4E"/>
    <w:rsid w:val="004A3E3B"/>
    <w:rsid w:val="004A4E3D"/>
    <w:rsid w:val="004A536C"/>
    <w:rsid w:val="004B0839"/>
    <w:rsid w:val="004B164A"/>
    <w:rsid w:val="004B23E4"/>
    <w:rsid w:val="004B5585"/>
    <w:rsid w:val="004B6293"/>
    <w:rsid w:val="004C0FAD"/>
    <w:rsid w:val="004C3723"/>
    <w:rsid w:val="004C38F6"/>
    <w:rsid w:val="004C4C2F"/>
    <w:rsid w:val="004C5767"/>
    <w:rsid w:val="004C5AF8"/>
    <w:rsid w:val="004C754B"/>
    <w:rsid w:val="004C790E"/>
    <w:rsid w:val="004D31F6"/>
    <w:rsid w:val="004E287F"/>
    <w:rsid w:val="004E6350"/>
    <w:rsid w:val="004E7D62"/>
    <w:rsid w:val="004F3083"/>
    <w:rsid w:val="004F7908"/>
    <w:rsid w:val="00500AE6"/>
    <w:rsid w:val="00506652"/>
    <w:rsid w:val="00507A41"/>
    <w:rsid w:val="0051211E"/>
    <w:rsid w:val="00514903"/>
    <w:rsid w:val="00514A78"/>
    <w:rsid w:val="00516FDE"/>
    <w:rsid w:val="0052293F"/>
    <w:rsid w:val="005268F4"/>
    <w:rsid w:val="00530A7A"/>
    <w:rsid w:val="00531D92"/>
    <w:rsid w:val="00533450"/>
    <w:rsid w:val="00533927"/>
    <w:rsid w:val="00534C4A"/>
    <w:rsid w:val="00536AB5"/>
    <w:rsid w:val="005401CE"/>
    <w:rsid w:val="0054030D"/>
    <w:rsid w:val="00543023"/>
    <w:rsid w:val="00544F15"/>
    <w:rsid w:val="005474D3"/>
    <w:rsid w:val="00547E88"/>
    <w:rsid w:val="005500C5"/>
    <w:rsid w:val="00552B63"/>
    <w:rsid w:val="00555EBA"/>
    <w:rsid w:val="00562663"/>
    <w:rsid w:val="0056510E"/>
    <w:rsid w:val="005659FD"/>
    <w:rsid w:val="00565B1D"/>
    <w:rsid w:val="005718D7"/>
    <w:rsid w:val="00571DE1"/>
    <w:rsid w:val="00571FC2"/>
    <w:rsid w:val="005721BC"/>
    <w:rsid w:val="00573394"/>
    <w:rsid w:val="005747E1"/>
    <w:rsid w:val="00575C36"/>
    <w:rsid w:val="00582E0A"/>
    <w:rsid w:val="00582E20"/>
    <w:rsid w:val="00582E6B"/>
    <w:rsid w:val="00582F54"/>
    <w:rsid w:val="0058450B"/>
    <w:rsid w:val="00584A84"/>
    <w:rsid w:val="005A4982"/>
    <w:rsid w:val="005A4D89"/>
    <w:rsid w:val="005A5262"/>
    <w:rsid w:val="005B1D62"/>
    <w:rsid w:val="005B1FF6"/>
    <w:rsid w:val="005B3AF0"/>
    <w:rsid w:val="005B3DEB"/>
    <w:rsid w:val="005B41CE"/>
    <w:rsid w:val="005C11E9"/>
    <w:rsid w:val="005D1B89"/>
    <w:rsid w:val="005D2658"/>
    <w:rsid w:val="005D6B2F"/>
    <w:rsid w:val="005D6CB6"/>
    <w:rsid w:val="005E17EA"/>
    <w:rsid w:val="005E29B3"/>
    <w:rsid w:val="005F2638"/>
    <w:rsid w:val="005F2BDA"/>
    <w:rsid w:val="005F4174"/>
    <w:rsid w:val="005F423B"/>
    <w:rsid w:val="005F4387"/>
    <w:rsid w:val="005F5645"/>
    <w:rsid w:val="00603279"/>
    <w:rsid w:val="006038E1"/>
    <w:rsid w:val="0060390B"/>
    <w:rsid w:val="00604917"/>
    <w:rsid w:val="00606C62"/>
    <w:rsid w:val="00610887"/>
    <w:rsid w:val="006110CC"/>
    <w:rsid w:val="006129B6"/>
    <w:rsid w:val="00612EDD"/>
    <w:rsid w:val="006152BF"/>
    <w:rsid w:val="00616FC0"/>
    <w:rsid w:val="00622976"/>
    <w:rsid w:val="00626815"/>
    <w:rsid w:val="00627083"/>
    <w:rsid w:val="00631AF2"/>
    <w:rsid w:val="0063441B"/>
    <w:rsid w:val="006346DD"/>
    <w:rsid w:val="00640DE1"/>
    <w:rsid w:val="00642E41"/>
    <w:rsid w:val="00644449"/>
    <w:rsid w:val="00647BBA"/>
    <w:rsid w:val="00652A61"/>
    <w:rsid w:val="00654326"/>
    <w:rsid w:val="006545F9"/>
    <w:rsid w:val="0065664D"/>
    <w:rsid w:val="00657950"/>
    <w:rsid w:val="006579B6"/>
    <w:rsid w:val="00657BFA"/>
    <w:rsid w:val="00660656"/>
    <w:rsid w:val="006618CB"/>
    <w:rsid w:val="0066502A"/>
    <w:rsid w:val="00672AFF"/>
    <w:rsid w:val="00675116"/>
    <w:rsid w:val="006766AE"/>
    <w:rsid w:val="00677482"/>
    <w:rsid w:val="006775B5"/>
    <w:rsid w:val="00680F35"/>
    <w:rsid w:val="006842EB"/>
    <w:rsid w:val="006869F4"/>
    <w:rsid w:val="00690BAA"/>
    <w:rsid w:val="006927D1"/>
    <w:rsid w:val="00695732"/>
    <w:rsid w:val="00696947"/>
    <w:rsid w:val="0069775D"/>
    <w:rsid w:val="006979AA"/>
    <w:rsid w:val="00697C56"/>
    <w:rsid w:val="006A0136"/>
    <w:rsid w:val="006A0C85"/>
    <w:rsid w:val="006A16E7"/>
    <w:rsid w:val="006A4EC8"/>
    <w:rsid w:val="006A54CB"/>
    <w:rsid w:val="006A5F98"/>
    <w:rsid w:val="006A7742"/>
    <w:rsid w:val="006B1C39"/>
    <w:rsid w:val="006B3D08"/>
    <w:rsid w:val="006B5375"/>
    <w:rsid w:val="006B62E4"/>
    <w:rsid w:val="006C0BF8"/>
    <w:rsid w:val="006C2C7C"/>
    <w:rsid w:val="006C37E6"/>
    <w:rsid w:val="006C3F1F"/>
    <w:rsid w:val="006C43E4"/>
    <w:rsid w:val="006C45E9"/>
    <w:rsid w:val="006C58BF"/>
    <w:rsid w:val="006C7A80"/>
    <w:rsid w:val="006D4130"/>
    <w:rsid w:val="006D5047"/>
    <w:rsid w:val="006E09D8"/>
    <w:rsid w:val="006E0A59"/>
    <w:rsid w:val="006E0FE0"/>
    <w:rsid w:val="006E1023"/>
    <w:rsid w:val="006E1BE5"/>
    <w:rsid w:val="006E200A"/>
    <w:rsid w:val="006E2A3A"/>
    <w:rsid w:val="006E39BB"/>
    <w:rsid w:val="006E4165"/>
    <w:rsid w:val="006F00FC"/>
    <w:rsid w:val="006F313E"/>
    <w:rsid w:val="006F411D"/>
    <w:rsid w:val="006F43F7"/>
    <w:rsid w:val="006F457F"/>
    <w:rsid w:val="006F50F2"/>
    <w:rsid w:val="006F5A2B"/>
    <w:rsid w:val="006F619F"/>
    <w:rsid w:val="006F67A7"/>
    <w:rsid w:val="006F68F8"/>
    <w:rsid w:val="006F698D"/>
    <w:rsid w:val="00701A07"/>
    <w:rsid w:val="007030C2"/>
    <w:rsid w:val="007033E6"/>
    <w:rsid w:val="0070407D"/>
    <w:rsid w:val="0070535D"/>
    <w:rsid w:val="00706056"/>
    <w:rsid w:val="007068C3"/>
    <w:rsid w:val="00710E22"/>
    <w:rsid w:val="00710E37"/>
    <w:rsid w:val="007119E0"/>
    <w:rsid w:val="0071256D"/>
    <w:rsid w:val="007167BA"/>
    <w:rsid w:val="00717E75"/>
    <w:rsid w:val="00717FDA"/>
    <w:rsid w:val="00720F01"/>
    <w:rsid w:val="00721168"/>
    <w:rsid w:val="00721453"/>
    <w:rsid w:val="007214E8"/>
    <w:rsid w:val="0072527A"/>
    <w:rsid w:val="00725CCD"/>
    <w:rsid w:val="00727529"/>
    <w:rsid w:val="00731350"/>
    <w:rsid w:val="00731389"/>
    <w:rsid w:val="0073654D"/>
    <w:rsid w:val="00736B58"/>
    <w:rsid w:val="0074241F"/>
    <w:rsid w:val="00742437"/>
    <w:rsid w:val="00745483"/>
    <w:rsid w:val="00746937"/>
    <w:rsid w:val="00750B07"/>
    <w:rsid w:val="00754126"/>
    <w:rsid w:val="00755678"/>
    <w:rsid w:val="00756182"/>
    <w:rsid w:val="007574A2"/>
    <w:rsid w:val="00762CFA"/>
    <w:rsid w:val="0076338C"/>
    <w:rsid w:val="007639CC"/>
    <w:rsid w:val="00764758"/>
    <w:rsid w:val="00764B19"/>
    <w:rsid w:val="007669DB"/>
    <w:rsid w:val="0077096C"/>
    <w:rsid w:val="007736E0"/>
    <w:rsid w:val="007770ED"/>
    <w:rsid w:val="007821E3"/>
    <w:rsid w:val="00787201"/>
    <w:rsid w:val="0079135C"/>
    <w:rsid w:val="00791B06"/>
    <w:rsid w:val="00792529"/>
    <w:rsid w:val="007A25AD"/>
    <w:rsid w:val="007A5B45"/>
    <w:rsid w:val="007A725B"/>
    <w:rsid w:val="007B0CA5"/>
    <w:rsid w:val="007B4014"/>
    <w:rsid w:val="007C0DF8"/>
    <w:rsid w:val="007C1C40"/>
    <w:rsid w:val="007C26DF"/>
    <w:rsid w:val="007C270F"/>
    <w:rsid w:val="007C423D"/>
    <w:rsid w:val="007D377E"/>
    <w:rsid w:val="007D5064"/>
    <w:rsid w:val="007E1221"/>
    <w:rsid w:val="007E27FE"/>
    <w:rsid w:val="007E33FB"/>
    <w:rsid w:val="007E61F6"/>
    <w:rsid w:val="007F6E8B"/>
    <w:rsid w:val="007F7B78"/>
    <w:rsid w:val="008014E4"/>
    <w:rsid w:val="00803CA0"/>
    <w:rsid w:val="00810794"/>
    <w:rsid w:val="00810C54"/>
    <w:rsid w:val="00810CEF"/>
    <w:rsid w:val="00813BEF"/>
    <w:rsid w:val="00814E18"/>
    <w:rsid w:val="00817B6B"/>
    <w:rsid w:val="0082039C"/>
    <w:rsid w:val="00825119"/>
    <w:rsid w:val="00827DC3"/>
    <w:rsid w:val="00831D7E"/>
    <w:rsid w:val="00840439"/>
    <w:rsid w:val="008434BD"/>
    <w:rsid w:val="00850B85"/>
    <w:rsid w:val="008523DB"/>
    <w:rsid w:val="00854DEE"/>
    <w:rsid w:val="00855D30"/>
    <w:rsid w:val="008615B2"/>
    <w:rsid w:val="008645FF"/>
    <w:rsid w:val="00864699"/>
    <w:rsid w:val="0086717F"/>
    <w:rsid w:val="00867F62"/>
    <w:rsid w:val="008701EE"/>
    <w:rsid w:val="008707E1"/>
    <w:rsid w:val="00870D77"/>
    <w:rsid w:val="0087426B"/>
    <w:rsid w:val="0087434F"/>
    <w:rsid w:val="00874788"/>
    <w:rsid w:val="00875FFA"/>
    <w:rsid w:val="00880F5F"/>
    <w:rsid w:val="00882B0C"/>
    <w:rsid w:val="00884F1E"/>
    <w:rsid w:val="00885C00"/>
    <w:rsid w:val="00891D01"/>
    <w:rsid w:val="00892465"/>
    <w:rsid w:val="0089315B"/>
    <w:rsid w:val="00893C40"/>
    <w:rsid w:val="008A0626"/>
    <w:rsid w:val="008A29DC"/>
    <w:rsid w:val="008A36F0"/>
    <w:rsid w:val="008B0C39"/>
    <w:rsid w:val="008B1CDA"/>
    <w:rsid w:val="008B658B"/>
    <w:rsid w:val="008C40C3"/>
    <w:rsid w:val="008C4FE2"/>
    <w:rsid w:val="008C6148"/>
    <w:rsid w:val="008C7A7B"/>
    <w:rsid w:val="008D0657"/>
    <w:rsid w:val="008D0BA2"/>
    <w:rsid w:val="008E05F5"/>
    <w:rsid w:val="008E2E16"/>
    <w:rsid w:val="008E3793"/>
    <w:rsid w:val="008E4775"/>
    <w:rsid w:val="008E6889"/>
    <w:rsid w:val="008E7D16"/>
    <w:rsid w:val="008F0686"/>
    <w:rsid w:val="008F0A5F"/>
    <w:rsid w:val="008F2F65"/>
    <w:rsid w:val="008F41C8"/>
    <w:rsid w:val="008F59F2"/>
    <w:rsid w:val="008F7E3F"/>
    <w:rsid w:val="00900047"/>
    <w:rsid w:val="009003A6"/>
    <w:rsid w:val="00905AEA"/>
    <w:rsid w:val="00906276"/>
    <w:rsid w:val="0091452D"/>
    <w:rsid w:val="00914EB2"/>
    <w:rsid w:val="009157F2"/>
    <w:rsid w:val="00916182"/>
    <w:rsid w:val="00924365"/>
    <w:rsid w:val="009246D7"/>
    <w:rsid w:val="009320EB"/>
    <w:rsid w:val="00933EA0"/>
    <w:rsid w:val="00935124"/>
    <w:rsid w:val="00941114"/>
    <w:rsid w:val="0094226F"/>
    <w:rsid w:val="00943A85"/>
    <w:rsid w:val="00944EB1"/>
    <w:rsid w:val="009473D8"/>
    <w:rsid w:val="0095022C"/>
    <w:rsid w:val="00957299"/>
    <w:rsid w:val="0096167C"/>
    <w:rsid w:val="00962FF8"/>
    <w:rsid w:val="00963135"/>
    <w:rsid w:val="00963440"/>
    <w:rsid w:val="00964176"/>
    <w:rsid w:val="009653F2"/>
    <w:rsid w:val="00966D8D"/>
    <w:rsid w:val="00970933"/>
    <w:rsid w:val="00970D1F"/>
    <w:rsid w:val="009715FA"/>
    <w:rsid w:val="009733C1"/>
    <w:rsid w:val="00981668"/>
    <w:rsid w:val="0098615F"/>
    <w:rsid w:val="00990359"/>
    <w:rsid w:val="00990799"/>
    <w:rsid w:val="009925EC"/>
    <w:rsid w:val="009947F2"/>
    <w:rsid w:val="009952E0"/>
    <w:rsid w:val="00996DC3"/>
    <w:rsid w:val="0099733C"/>
    <w:rsid w:val="00997BF1"/>
    <w:rsid w:val="009A39DA"/>
    <w:rsid w:val="009A44F8"/>
    <w:rsid w:val="009A6231"/>
    <w:rsid w:val="009A6F6F"/>
    <w:rsid w:val="009A742F"/>
    <w:rsid w:val="009A7A6E"/>
    <w:rsid w:val="009B224B"/>
    <w:rsid w:val="009B2290"/>
    <w:rsid w:val="009B3F7E"/>
    <w:rsid w:val="009B51F5"/>
    <w:rsid w:val="009B7DC2"/>
    <w:rsid w:val="009B7F5A"/>
    <w:rsid w:val="009C09B8"/>
    <w:rsid w:val="009C0E2E"/>
    <w:rsid w:val="009C275F"/>
    <w:rsid w:val="009D0EAE"/>
    <w:rsid w:val="009D1226"/>
    <w:rsid w:val="009D2319"/>
    <w:rsid w:val="009D263B"/>
    <w:rsid w:val="009D42C0"/>
    <w:rsid w:val="009D69BC"/>
    <w:rsid w:val="009E43D3"/>
    <w:rsid w:val="009F032A"/>
    <w:rsid w:val="009F0F4B"/>
    <w:rsid w:val="009F24F4"/>
    <w:rsid w:val="009F45BD"/>
    <w:rsid w:val="009F62CB"/>
    <w:rsid w:val="00A0263B"/>
    <w:rsid w:val="00A030BA"/>
    <w:rsid w:val="00A05721"/>
    <w:rsid w:val="00A057ED"/>
    <w:rsid w:val="00A11699"/>
    <w:rsid w:val="00A11C48"/>
    <w:rsid w:val="00A14D65"/>
    <w:rsid w:val="00A25B5D"/>
    <w:rsid w:val="00A27CEE"/>
    <w:rsid w:val="00A31A07"/>
    <w:rsid w:val="00A32720"/>
    <w:rsid w:val="00A32A67"/>
    <w:rsid w:val="00A340A4"/>
    <w:rsid w:val="00A3723E"/>
    <w:rsid w:val="00A4228A"/>
    <w:rsid w:val="00A429D9"/>
    <w:rsid w:val="00A51B34"/>
    <w:rsid w:val="00A53B9F"/>
    <w:rsid w:val="00A56D07"/>
    <w:rsid w:val="00A61337"/>
    <w:rsid w:val="00A619BC"/>
    <w:rsid w:val="00A61BA7"/>
    <w:rsid w:val="00A67014"/>
    <w:rsid w:val="00A70FD6"/>
    <w:rsid w:val="00A76A79"/>
    <w:rsid w:val="00A76CA5"/>
    <w:rsid w:val="00A819FA"/>
    <w:rsid w:val="00A82140"/>
    <w:rsid w:val="00A85F1C"/>
    <w:rsid w:val="00A86578"/>
    <w:rsid w:val="00A86BF1"/>
    <w:rsid w:val="00A90FFD"/>
    <w:rsid w:val="00A92293"/>
    <w:rsid w:val="00A92878"/>
    <w:rsid w:val="00A94F00"/>
    <w:rsid w:val="00A95FF0"/>
    <w:rsid w:val="00A96A02"/>
    <w:rsid w:val="00A972D8"/>
    <w:rsid w:val="00AA22C6"/>
    <w:rsid w:val="00AA2EEF"/>
    <w:rsid w:val="00AA31AC"/>
    <w:rsid w:val="00AA31EB"/>
    <w:rsid w:val="00AA4AE9"/>
    <w:rsid w:val="00AA5C48"/>
    <w:rsid w:val="00AA66D2"/>
    <w:rsid w:val="00AB0A28"/>
    <w:rsid w:val="00AB2431"/>
    <w:rsid w:val="00AB4667"/>
    <w:rsid w:val="00AB4B2D"/>
    <w:rsid w:val="00AB720E"/>
    <w:rsid w:val="00AC14AE"/>
    <w:rsid w:val="00AC4A74"/>
    <w:rsid w:val="00AC5562"/>
    <w:rsid w:val="00AC656F"/>
    <w:rsid w:val="00AC72D0"/>
    <w:rsid w:val="00AD511B"/>
    <w:rsid w:val="00AD56C7"/>
    <w:rsid w:val="00AD574F"/>
    <w:rsid w:val="00AD5E2A"/>
    <w:rsid w:val="00AD6BF6"/>
    <w:rsid w:val="00AD7D54"/>
    <w:rsid w:val="00AE586A"/>
    <w:rsid w:val="00AE6C8F"/>
    <w:rsid w:val="00AE6D30"/>
    <w:rsid w:val="00AF47F3"/>
    <w:rsid w:val="00B0314B"/>
    <w:rsid w:val="00B03DF7"/>
    <w:rsid w:val="00B0545F"/>
    <w:rsid w:val="00B0742E"/>
    <w:rsid w:val="00B10D22"/>
    <w:rsid w:val="00B10D8C"/>
    <w:rsid w:val="00B15746"/>
    <w:rsid w:val="00B15FBC"/>
    <w:rsid w:val="00B160B2"/>
    <w:rsid w:val="00B1683A"/>
    <w:rsid w:val="00B2030F"/>
    <w:rsid w:val="00B228AE"/>
    <w:rsid w:val="00B23DCD"/>
    <w:rsid w:val="00B270B2"/>
    <w:rsid w:val="00B27508"/>
    <w:rsid w:val="00B30F9A"/>
    <w:rsid w:val="00B347FC"/>
    <w:rsid w:val="00B352C0"/>
    <w:rsid w:val="00B36AC1"/>
    <w:rsid w:val="00B37A1F"/>
    <w:rsid w:val="00B40270"/>
    <w:rsid w:val="00B423B9"/>
    <w:rsid w:val="00B4473B"/>
    <w:rsid w:val="00B44DE6"/>
    <w:rsid w:val="00B4578A"/>
    <w:rsid w:val="00B464F6"/>
    <w:rsid w:val="00B50459"/>
    <w:rsid w:val="00B507D2"/>
    <w:rsid w:val="00B511AD"/>
    <w:rsid w:val="00B51750"/>
    <w:rsid w:val="00B54469"/>
    <w:rsid w:val="00B5487E"/>
    <w:rsid w:val="00B5537E"/>
    <w:rsid w:val="00B56B6D"/>
    <w:rsid w:val="00B60325"/>
    <w:rsid w:val="00B60E0B"/>
    <w:rsid w:val="00B62E42"/>
    <w:rsid w:val="00B62F4A"/>
    <w:rsid w:val="00B634D0"/>
    <w:rsid w:val="00B65901"/>
    <w:rsid w:val="00B67572"/>
    <w:rsid w:val="00B71B8D"/>
    <w:rsid w:val="00B72A7D"/>
    <w:rsid w:val="00B74E42"/>
    <w:rsid w:val="00B75F22"/>
    <w:rsid w:val="00B769FC"/>
    <w:rsid w:val="00B8050F"/>
    <w:rsid w:val="00B807CA"/>
    <w:rsid w:val="00B80C79"/>
    <w:rsid w:val="00B8503C"/>
    <w:rsid w:val="00B86331"/>
    <w:rsid w:val="00B933EB"/>
    <w:rsid w:val="00B9403C"/>
    <w:rsid w:val="00B94AEA"/>
    <w:rsid w:val="00B9667F"/>
    <w:rsid w:val="00B9769E"/>
    <w:rsid w:val="00B9785B"/>
    <w:rsid w:val="00BA1220"/>
    <w:rsid w:val="00BA314D"/>
    <w:rsid w:val="00BA3377"/>
    <w:rsid w:val="00BA3B20"/>
    <w:rsid w:val="00BB04DA"/>
    <w:rsid w:val="00BB729D"/>
    <w:rsid w:val="00BC11E4"/>
    <w:rsid w:val="00BC1215"/>
    <w:rsid w:val="00BC30B6"/>
    <w:rsid w:val="00BC4303"/>
    <w:rsid w:val="00BD547A"/>
    <w:rsid w:val="00BE36B4"/>
    <w:rsid w:val="00BE6B57"/>
    <w:rsid w:val="00BF1B41"/>
    <w:rsid w:val="00BF227E"/>
    <w:rsid w:val="00BF30FB"/>
    <w:rsid w:val="00BF42F2"/>
    <w:rsid w:val="00C01ACE"/>
    <w:rsid w:val="00C0333B"/>
    <w:rsid w:val="00C060BF"/>
    <w:rsid w:val="00C06B3F"/>
    <w:rsid w:val="00C06FF8"/>
    <w:rsid w:val="00C07183"/>
    <w:rsid w:val="00C1188C"/>
    <w:rsid w:val="00C14DA3"/>
    <w:rsid w:val="00C2000C"/>
    <w:rsid w:val="00C20670"/>
    <w:rsid w:val="00C21360"/>
    <w:rsid w:val="00C22143"/>
    <w:rsid w:val="00C2505F"/>
    <w:rsid w:val="00C2562E"/>
    <w:rsid w:val="00C317B4"/>
    <w:rsid w:val="00C36512"/>
    <w:rsid w:val="00C41363"/>
    <w:rsid w:val="00C4186A"/>
    <w:rsid w:val="00C434E1"/>
    <w:rsid w:val="00C44303"/>
    <w:rsid w:val="00C44B9C"/>
    <w:rsid w:val="00C47007"/>
    <w:rsid w:val="00C470DC"/>
    <w:rsid w:val="00C5394C"/>
    <w:rsid w:val="00C53AFD"/>
    <w:rsid w:val="00C53D38"/>
    <w:rsid w:val="00C552BA"/>
    <w:rsid w:val="00C6242F"/>
    <w:rsid w:val="00C656DA"/>
    <w:rsid w:val="00C679D5"/>
    <w:rsid w:val="00C70B9C"/>
    <w:rsid w:val="00C70EEF"/>
    <w:rsid w:val="00C75756"/>
    <w:rsid w:val="00C75AB9"/>
    <w:rsid w:val="00C7780A"/>
    <w:rsid w:val="00C80FED"/>
    <w:rsid w:val="00C811BB"/>
    <w:rsid w:val="00C83999"/>
    <w:rsid w:val="00C83C5B"/>
    <w:rsid w:val="00C852BF"/>
    <w:rsid w:val="00C87060"/>
    <w:rsid w:val="00C87C36"/>
    <w:rsid w:val="00C95282"/>
    <w:rsid w:val="00C95548"/>
    <w:rsid w:val="00C97A13"/>
    <w:rsid w:val="00CA2FA5"/>
    <w:rsid w:val="00CA45CC"/>
    <w:rsid w:val="00CA6174"/>
    <w:rsid w:val="00CA6DD7"/>
    <w:rsid w:val="00CA728B"/>
    <w:rsid w:val="00CB4E78"/>
    <w:rsid w:val="00CB70E9"/>
    <w:rsid w:val="00CC3A71"/>
    <w:rsid w:val="00CC442E"/>
    <w:rsid w:val="00CC570B"/>
    <w:rsid w:val="00CD2D2E"/>
    <w:rsid w:val="00CD3FF9"/>
    <w:rsid w:val="00CD4742"/>
    <w:rsid w:val="00CD5064"/>
    <w:rsid w:val="00CD5714"/>
    <w:rsid w:val="00CD7D8C"/>
    <w:rsid w:val="00CE3400"/>
    <w:rsid w:val="00CE4A12"/>
    <w:rsid w:val="00CE4DEA"/>
    <w:rsid w:val="00CF080C"/>
    <w:rsid w:val="00CF31DA"/>
    <w:rsid w:val="00CF44CF"/>
    <w:rsid w:val="00CF623A"/>
    <w:rsid w:val="00CF6EDA"/>
    <w:rsid w:val="00D00910"/>
    <w:rsid w:val="00D0517C"/>
    <w:rsid w:val="00D05389"/>
    <w:rsid w:val="00D06B63"/>
    <w:rsid w:val="00D07561"/>
    <w:rsid w:val="00D1312C"/>
    <w:rsid w:val="00D14FB3"/>
    <w:rsid w:val="00D15F45"/>
    <w:rsid w:val="00D17EA0"/>
    <w:rsid w:val="00D2241C"/>
    <w:rsid w:val="00D31881"/>
    <w:rsid w:val="00D328ED"/>
    <w:rsid w:val="00D32B4C"/>
    <w:rsid w:val="00D32BEE"/>
    <w:rsid w:val="00D346C3"/>
    <w:rsid w:val="00D357C9"/>
    <w:rsid w:val="00D35A14"/>
    <w:rsid w:val="00D37201"/>
    <w:rsid w:val="00D40B5C"/>
    <w:rsid w:val="00D41EB8"/>
    <w:rsid w:val="00D42714"/>
    <w:rsid w:val="00D449D9"/>
    <w:rsid w:val="00D44A1A"/>
    <w:rsid w:val="00D45529"/>
    <w:rsid w:val="00D503F0"/>
    <w:rsid w:val="00D5151D"/>
    <w:rsid w:val="00D5608A"/>
    <w:rsid w:val="00D57F19"/>
    <w:rsid w:val="00D61977"/>
    <w:rsid w:val="00D64981"/>
    <w:rsid w:val="00D71857"/>
    <w:rsid w:val="00D76FCE"/>
    <w:rsid w:val="00D772CA"/>
    <w:rsid w:val="00D80E17"/>
    <w:rsid w:val="00D85C33"/>
    <w:rsid w:val="00D86886"/>
    <w:rsid w:val="00D87435"/>
    <w:rsid w:val="00D93089"/>
    <w:rsid w:val="00DA037F"/>
    <w:rsid w:val="00DA0A24"/>
    <w:rsid w:val="00DA12C2"/>
    <w:rsid w:val="00DA4759"/>
    <w:rsid w:val="00DA5202"/>
    <w:rsid w:val="00DA622D"/>
    <w:rsid w:val="00DA6DFB"/>
    <w:rsid w:val="00DB60A6"/>
    <w:rsid w:val="00DB68A5"/>
    <w:rsid w:val="00DB7999"/>
    <w:rsid w:val="00DB7C26"/>
    <w:rsid w:val="00DC3F4B"/>
    <w:rsid w:val="00DC3F5C"/>
    <w:rsid w:val="00DC63FD"/>
    <w:rsid w:val="00DD2B6C"/>
    <w:rsid w:val="00DD514F"/>
    <w:rsid w:val="00DD628A"/>
    <w:rsid w:val="00DE1086"/>
    <w:rsid w:val="00DE137E"/>
    <w:rsid w:val="00DE25F1"/>
    <w:rsid w:val="00DF0368"/>
    <w:rsid w:val="00DF0662"/>
    <w:rsid w:val="00DF0741"/>
    <w:rsid w:val="00DF0930"/>
    <w:rsid w:val="00DF1B05"/>
    <w:rsid w:val="00DF20EE"/>
    <w:rsid w:val="00DF21B9"/>
    <w:rsid w:val="00DF4A58"/>
    <w:rsid w:val="00DF5F8F"/>
    <w:rsid w:val="00E00DF9"/>
    <w:rsid w:val="00E02B16"/>
    <w:rsid w:val="00E05C66"/>
    <w:rsid w:val="00E115E4"/>
    <w:rsid w:val="00E120D1"/>
    <w:rsid w:val="00E17765"/>
    <w:rsid w:val="00E206CA"/>
    <w:rsid w:val="00E2100D"/>
    <w:rsid w:val="00E21279"/>
    <w:rsid w:val="00E22A27"/>
    <w:rsid w:val="00E36DDC"/>
    <w:rsid w:val="00E4362B"/>
    <w:rsid w:val="00E44041"/>
    <w:rsid w:val="00E44B79"/>
    <w:rsid w:val="00E456AF"/>
    <w:rsid w:val="00E479BF"/>
    <w:rsid w:val="00E51EC9"/>
    <w:rsid w:val="00E530D3"/>
    <w:rsid w:val="00E53334"/>
    <w:rsid w:val="00E55D54"/>
    <w:rsid w:val="00E56747"/>
    <w:rsid w:val="00E6171A"/>
    <w:rsid w:val="00E623F4"/>
    <w:rsid w:val="00E642E4"/>
    <w:rsid w:val="00E66605"/>
    <w:rsid w:val="00E714EA"/>
    <w:rsid w:val="00E73604"/>
    <w:rsid w:val="00E741B9"/>
    <w:rsid w:val="00E75093"/>
    <w:rsid w:val="00E75B30"/>
    <w:rsid w:val="00E7652C"/>
    <w:rsid w:val="00E771CF"/>
    <w:rsid w:val="00E80BEF"/>
    <w:rsid w:val="00E8379B"/>
    <w:rsid w:val="00E83A81"/>
    <w:rsid w:val="00E84C12"/>
    <w:rsid w:val="00E85973"/>
    <w:rsid w:val="00E86698"/>
    <w:rsid w:val="00E90D22"/>
    <w:rsid w:val="00E9217C"/>
    <w:rsid w:val="00E93A94"/>
    <w:rsid w:val="00E95013"/>
    <w:rsid w:val="00EA08E5"/>
    <w:rsid w:val="00EA23C8"/>
    <w:rsid w:val="00EA43AC"/>
    <w:rsid w:val="00EA658B"/>
    <w:rsid w:val="00EB01BA"/>
    <w:rsid w:val="00EB0A55"/>
    <w:rsid w:val="00EB0F89"/>
    <w:rsid w:val="00EB2068"/>
    <w:rsid w:val="00EC03C0"/>
    <w:rsid w:val="00EC2ADC"/>
    <w:rsid w:val="00EC316B"/>
    <w:rsid w:val="00EC336D"/>
    <w:rsid w:val="00EC5F8E"/>
    <w:rsid w:val="00ED01F1"/>
    <w:rsid w:val="00ED140A"/>
    <w:rsid w:val="00ED3C65"/>
    <w:rsid w:val="00ED592F"/>
    <w:rsid w:val="00ED6E15"/>
    <w:rsid w:val="00EE2375"/>
    <w:rsid w:val="00EE2F57"/>
    <w:rsid w:val="00EE55AC"/>
    <w:rsid w:val="00EE79BF"/>
    <w:rsid w:val="00EF055C"/>
    <w:rsid w:val="00EF25D1"/>
    <w:rsid w:val="00EF2655"/>
    <w:rsid w:val="00EF3055"/>
    <w:rsid w:val="00EF4318"/>
    <w:rsid w:val="00EF4E12"/>
    <w:rsid w:val="00EF5479"/>
    <w:rsid w:val="00EF6CC8"/>
    <w:rsid w:val="00F02C69"/>
    <w:rsid w:val="00F034A0"/>
    <w:rsid w:val="00F05387"/>
    <w:rsid w:val="00F05FD2"/>
    <w:rsid w:val="00F07AB1"/>
    <w:rsid w:val="00F07E40"/>
    <w:rsid w:val="00F10DA1"/>
    <w:rsid w:val="00F138E0"/>
    <w:rsid w:val="00F146C9"/>
    <w:rsid w:val="00F14A40"/>
    <w:rsid w:val="00F20249"/>
    <w:rsid w:val="00F20ECD"/>
    <w:rsid w:val="00F2259E"/>
    <w:rsid w:val="00F26165"/>
    <w:rsid w:val="00F27021"/>
    <w:rsid w:val="00F27F22"/>
    <w:rsid w:val="00F30AF0"/>
    <w:rsid w:val="00F30C20"/>
    <w:rsid w:val="00F31BEA"/>
    <w:rsid w:val="00F37A5D"/>
    <w:rsid w:val="00F465D7"/>
    <w:rsid w:val="00F475DF"/>
    <w:rsid w:val="00F513C5"/>
    <w:rsid w:val="00F53410"/>
    <w:rsid w:val="00F54D26"/>
    <w:rsid w:val="00F5536E"/>
    <w:rsid w:val="00F55849"/>
    <w:rsid w:val="00F5595A"/>
    <w:rsid w:val="00F60444"/>
    <w:rsid w:val="00F66224"/>
    <w:rsid w:val="00F66F73"/>
    <w:rsid w:val="00F72111"/>
    <w:rsid w:val="00F730C7"/>
    <w:rsid w:val="00F7375E"/>
    <w:rsid w:val="00F76B0A"/>
    <w:rsid w:val="00F77122"/>
    <w:rsid w:val="00F77C1D"/>
    <w:rsid w:val="00F807B4"/>
    <w:rsid w:val="00F91FE2"/>
    <w:rsid w:val="00F92E94"/>
    <w:rsid w:val="00F94027"/>
    <w:rsid w:val="00F94628"/>
    <w:rsid w:val="00F958BA"/>
    <w:rsid w:val="00F96BF1"/>
    <w:rsid w:val="00FA0D7A"/>
    <w:rsid w:val="00FA1A05"/>
    <w:rsid w:val="00FA2C02"/>
    <w:rsid w:val="00FA3821"/>
    <w:rsid w:val="00FA3F70"/>
    <w:rsid w:val="00FA5B29"/>
    <w:rsid w:val="00FA5B60"/>
    <w:rsid w:val="00FA60D5"/>
    <w:rsid w:val="00FA6DAF"/>
    <w:rsid w:val="00FA72B0"/>
    <w:rsid w:val="00FB0FC8"/>
    <w:rsid w:val="00FB2C5C"/>
    <w:rsid w:val="00FB3769"/>
    <w:rsid w:val="00FC07AA"/>
    <w:rsid w:val="00FC5A51"/>
    <w:rsid w:val="00FD3CB7"/>
    <w:rsid w:val="00FD567F"/>
    <w:rsid w:val="00FE1199"/>
    <w:rsid w:val="00FE21C5"/>
    <w:rsid w:val="00FE221B"/>
    <w:rsid w:val="00FE401B"/>
    <w:rsid w:val="00FE4EB1"/>
    <w:rsid w:val="00FE6ACE"/>
    <w:rsid w:val="00FE7AAC"/>
    <w:rsid w:val="00FE7BD3"/>
    <w:rsid w:val="00FF0621"/>
    <w:rsid w:val="00FF1C72"/>
    <w:rsid w:val="00FF337C"/>
    <w:rsid w:val="00FF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9D8A370"/>
  <w15:docId w15:val="{EABE08BF-0F4F-4F8B-B4B6-EB4350D92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B63"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52B63"/>
  </w:style>
  <w:style w:type="character" w:customStyle="1" w:styleId="WW-Absatz-Standardschriftart">
    <w:name w:val="WW-Absatz-Standardschriftart"/>
    <w:rsid w:val="00552B63"/>
  </w:style>
  <w:style w:type="character" w:customStyle="1" w:styleId="1">
    <w:name w:val="Основной шрифт абзаца1"/>
    <w:rsid w:val="00552B63"/>
  </w:style>
  <w:style w:type="character" w:customStyle="1" w:styleId="WW-Absatz-Standardschriftart1">
    <w:name w:val="WW-Absatz-Standardschriftart1"/>
    <w:rsid w:val="00552B63"/>
  </w:style>
  <w:style w:type="character" w:customStyle="1" w:styleId="WW-Absatz-Standardschriftart11">
    <w:name w:val="WW-Absatz-Standardschriftart11"/>
    <w:rsid w:val="00552B63"/>
  </w:style>
  <w:style w:type="character" w:customStyle="1" w:styleId="WW-Absatz-Standardschriftart111">
    <w:name w:val="WW-Absatz-Standardschriftart111"/>
    <w:rsid w:val="00552B63"/>
  </w:style>
  <w:style w:type="character" w:customStyle="1" w:styleId="WW-Absatz-Standardschriftart1111">
    <w:name w:val="WW-Absatz-Standardschriftart1111"/>
    <w:rsid w:val="00552B63"/>
  </w:style>
  <w:style w:type="character" w:customStyle="1" w:styleId="WW-Absatz-Standardschriftart11111">
    <w:name w:val="WW-Absatz-Standardschriftart11111"/>
    <w:rsid w:val="00552B63"/>
  </w:style>
  <w:style w:type="character" w:customStyle="1" w:styleId="WW-Absatz-Standardschriftart111111">
    <w:name w:val="WW-Absatz-Standardschriftart111111"/>
    <w:rsid w:val="00552B63"/>
  </w:style>
  <w:style w:type="character" w:customStyle="1" w:styleId="WW-Absatz-Standardschriftart1111111">
    <w:name w:val="WW-Absatz-Standardschriftart1111111"/>
    <w:rsid w:val="00552B63"/>
  </w:style>
  <w:style w:type="character" w:customStyle="1" w:styleId="WW-Absatz-Standardschriftart11111111">
    <w:name w:val="WW-Absatz-Standardschriftart11111111"/>
    <w:rsid w:val="00552B63"/>
  </w:style>
  <w:style w:type="character" w:customStyle="1" w:styleId="WW-Absatz-Standardschriftart111111111">
    <w:name w:val="WW-Absatz-Standardschriftart111111111"/>
    <w:rsid w:val="00552B63"/>
  </w:style>
  <w:style w:type="character" w:customStyle="1" w:styleId="WW-Absatz-Standardschriftart1111111111">
    <w:name w:val="WW-Absatz-Standardschriftart1111111111"/>
    <w:rsid w:val="00552B63"/>
  </w:style>
  <w:style w:type="character" w:customStyle="1" w:styleId="WW-Absatz-Standardschriftart11111111111">
    <w:name w:val="WW-Absatz-Standardschriftart11111111111"/>
    <w:rsid w:val="00552B63"/>
  </w:style>
  <w:style w:type="character" w:customStyle="1" w:styleId="WW-Absatz-Standardschriftart111111111111">
    <w:name w:val="WW-Absatz-Standardschriftart111111111111"/>
    <w:rsid w:val="00552B63"/>
  </w:style>
  <w:style w:type="character" w:customStyle="1" w:styleId="WW-Absatz-Standardschriftart1111111111111">
    <w:name w:val="WW-Absatz-Standardschriftart1111111111111"/>
    <w:rsid w:val="00552B63"/>
  </w:style>
  <w:style w:type="character" w:customStyle="1" w:styleId="WW-Absatz-Standardschriftart11111111111111">
    <w:name w:val="WW-Absatz-Standardschriftart11111111111111"/>
    <w:rsid w:val="00552B63"/>
  </w:style>
  <w:style w:type="character" w:customStyle="1" w:styleId="WW-Absatz-Standardschriftart111111111111111">
    <w:name w:val="WW-Absatz-Standardschriftart111111111111111"/>
    <w:rsid w:val="00552B63"/>
  </w:style>
  <w:style w:type="character" w:customStyle="1" w:styleId="WW-Absatz-Standardschriftart1111111111111111">
    <w:name w:val="WW-Absatz-Standardschriftart1111111111111111"/>
    <w:rsid w:val="00552B63"/>
  </w:style>
  <w:style w:type="character" w:customStyle="1" w:styleId="WW-Absatz-Standardschriftart11111111111111111">
    <w:name w:val="WW-Absatz-Standardschriftart11111111111111111"/>
    <w:rsid w:val="00552B63"/>
  </w:style>
  <w:style w:type="character" w:customStyle="1" w:styleId="WW-Absatz-Standardschriftart111111111111111111">
    <w:name w:val="WW-Absatz-Standardschriftart111111111111111111"/>
    <w:rsid w:val="00552B63"/>
  </w:style>
  <w:style w:type="character" w:customStyle="1" w:styleId="WW-Absatz-Standardschriftart1111111111111111111">
    <w:name w:val="WW-Absatz-Standardschriftart1111111111111111111"/>
    <w:rsid w:val="00552B63"/>
  </w:style>
  <w:style w:type="character" w:customStyle="1" w:styleId="WW-Absatz-Standardschriftart11111111111111111111">
    <w:name w:val="WW-Absatz-Standardschriftart11111111111111111111"/>
    <w:rsid w:val="00552B63"/>
  </w:style>
  <w:style w:type="character" w:customStyle="1" w:styleId="WW-Absatz-Standardschriftart111111111111111111111">
    <w:name w:val="WW-Absatz-Standardschriftart111111111111111111111"/>
    <w:rsid w:val="00552B63"/>
  </w:style>
  <w:style w:type="character" w:customStyle="1" w:styleId="WW-Absatz-Standardschriftart1111111111111111111111">
    <w:name w:val="WW-Absatz-Standardschriftart1111111111111111111111"/>
    <w:rsid w:val="00552B63"/>
  </w:style>
  <w:style w:type="character" w:customStyle="1" w:styleId="WW-Absatz-Standardschriftart11111111111111111111111">
    <w:name w:val="WW-Absatz-Standardschriftart11111111111111111111111"/>
    <w:rsid w:val="00552B63"/>
  </w:style>
  <w:style w:type="character" w:customStyle="1" w:styleId="WW-Absatz-Standardschriftart111111111111111111111111">
    <w:name w:val="WW-Absatz-Standardschriftart111111111111111111111111"/>
    <w:rsid w:val="00552B63"/>
  </w:style>
  <w:style w:type="character" w:customStyle="1" w:styleId="WW-Absatz-Standardschriftart1111111111111111111111111">
    <w:name w:val="WW-Absatz-Standardschriftart1111111111111111111111111"/>
    <w:rsid w:val="00552B63"/>
  </w:style>
  <w:style w:type="character" w:customStyle="1" w:styleId="WW-Absatz-Standardschriftart11111111111111111111111111">
    <w:name w:val="WW-Absatz-Standardschriftart11111111111111111111111111"/>
    <w:rsid w:val="00552B63"/>
  </w:style>
  <w:style w:type="character" w:customStyle="1" w:styleId="WW-Absatz-Standardschriftart111111111111111111111111111">
    <w:name w:val="WW-Absatz-Standardschriftart111111111111111111111111111"/>
    <w:rsid w:val="00552B63"/>
  </w:style>
  <w:style w:type="character" w:customStyle="1" w:styleId="a3">
    <w:name w:val="Символ нумерации"/>
    <w:rsid w:val="00552B63"/>
  </w:style>
  <w:style w:type="paragraph" w:customStyle="1" w:styleId="10">
    <w:name w:val="Заголовок1"/>
    <w:basedOn w:val="a"/>
    <w:next w:val="a4"/>
    <w:rsid w:val="00552B63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552B63"/>
    <w:pPr>
      <w:spacing w:after="120"/>
    </w:pPr>
  </w:style>
  <w:style w:type="paragraph" w:styleId="a5">
    <w:name w:val="List"/>
    <w:basedOn w:val="a4"/>
    <w:rsid w:val="00552B63"/>
  </w:style>
  <w:style w:type="paragraph" w:styleId="a6">
    <w:name w:val="caption"/>
    <w:basedOn w:val="a"/>
    <w:qFormat/>
    <w:rsid w:val="00552B63"/>
    <w:pPr>
      <w:suppressLineNumbers/>
      <w:spacing w:before="120" w:after="120"/>
    </w:pPr>
    <w:rPr>
      <w:i/>
      <w:iCs/>
    </w:rPr>
  </w:style>
  <w:style w:type="paragraph" w:customStyle="1" w:styleId="2">
    <w:name w:val="Указатель2"/>
    <w:basedOn w:val="a"/>
    <w:rsid w:val="00552B63"/>
    <w:pPr>
      <w:suppressLineNumbers/>
    </w:pPr>
  </w:style>
  <w:style w:type="paragraph" w:customStyle="1" w:styleId="11">
    <w:name w:val="Название объекта1"/>
    <w:basedOn w:val="a"/>
    <w:rsid w:val="00552B63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552B63"/>
    <w:pPr>
      <w:suppressLineNumbers/>
    </w:pPr>
  </w:style>
  <w:style w:type="paragraph" w:customStyle="1" w:styleId="a7">
    <w:name w:val="Содержимое таблицы"/>
    <w:basedOn w:val="a"/>
    <w:rsid w:val="00552B63"/>
    <w:pPr>
      <w:suppressLineNumbers/>
    </w:pPr>
  </w:style>
  <w:style w:type="paragraph" w:customStyle="1" w:styleId="a8">
    <w:name w:val="Заголовок таблицы"/>
    <w:basedOn w:val="a7"/>
    <w:rsid w:val="00552B63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7AC2B-E16D-4A74-9D9E-4EF731D1C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torg2</dc:creator>
  <cp:lastModifiedBy>Олена Сошникова</cp:lastModifiedBy>
  <cp:revision>65</cp:revision>
  <cp:lastPrinted>2023-01-24T12:04:00Z</cp:lastPrinted>
  <dcterms:created xsi:type="dcterms:W3CDTF">2023-05-30T12:33:00Z</dcterms:created>
  <dcterms:modified xsi:type="dcterms:W3CDTF">2023-06-20T13:35:00Z</dcterms:modified>
</cp:coreProperties>
</file>